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989" w:rsidRDefault="0014484D" w:rsidP="00AC2C0A">
      <w:pPr>
        <w:spacing w:after="0" w:line="240" w:lineRule="auto"/>
        <w:jc w:val="right"/>
        <w:rPr>
          <w:rFonts w:ascii="Arial" w:eastAsiaTheme="minorEastAsia" w:hAnsi="Arial" w:cs="Arial"/>
          <w:b/>
          <w:sz w:val="24"/>
          <w:szCs w:val="24"/>
          <w:lang w:val="kk-KZ" w:eastAsia="ru-RU"/>
        </w:rPr>
      </w:pPr>
      <w:r>
        <w:rPr>
          <w:rFonts w:ascii="Arial" w:eastAsiaTheme="minorEastAsia" w:hAnsi="Arial" w:cs="Arial"/>
          <w:b/>
          <w:sz w:val="24"/>
          <w:szCs w:val="24"/>
          <w:lang w:val="kk-KZ" w:eastAsia="ru-RU"/>
        </w:rPr>
        <w:t>2025ж</w:t>
      </w:r>
    </w:p>
    <w:p w:rsidR="00AC2C0A" w:rsidRDefault="00AC2C0A" w:rsidP="00AC2C0A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AC2C0A" w:rsidRPr="00C87146" w:rsidRDefault="00AC2C0A" w:rsidP="00AC2C0A">
      <w:pPr>
        <w:spacing w:after="0" w:line="276" w:lineRule="auto"/>
        <w:ind w:left="142" w:firstLine="284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C87146">
        <w:rPr>
          <w:rFonts w:ascii="Arial" w:hAnsi="Arial" w:cs="Arial"/>
          <w:b/>
          <w:sz w:val="24"/>
          <w:szCs w:val="24"/>
          <w:lang w:val="kk-KZ"/>
        </w:rPr>
        <w:t>Шымкент қаласы қоғамдық кеңесі жанынан құрылған</w:t>
      </w:r>
    </w:p>
    <w:p w:rsidR="00AC2C0A" w:rsidRPr="00C87146" w:rsidRDefault="00AC2C0A" w:rsidP="00AC2C0A">
      <w:pPr>
        <w:spacing w:after="0" w:line="276" w:lineRule="auto"/>
        <w:ind w:left="142" w:firstLine="284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ТҰРАҚТЫ КОМИССИЯЛАР ТІЗІМІ</w:t>
      </w:r>
    </w:p>
    <w:p w:rsidR="00AC2C0A" w:rsidRPr="00DD5530" w:rsidRDefault="00AC2C0A" w:rsidP="00AC2C0A">
      <w:pPr>
        <w:spacing w:after="0" w:line="276" w:lineRule="auto"/>
        <w:ind w:left="142" w:firstLine="284"/>
        <w:jc w:val="center"/>
        <w:rPr>
          <w:rFonts w:ascii="Arial" w:hAnsi="Arial" w:cs="Arial"/>
          <w:b/>
          <w:sz w:val="24"/>
          <w:szCs w:val="24"/>
          <w:u w:val="single"/>
          <w:lang w:val="kk-KZ"/>
        </w:rPr>
      </w:pPr>
    </w:p>
    <w:tbl>
      <w:tblPr>
        <w:tblStyle w:val="a4"/>
        <w:tblW w:w="10490" w:type="dxa"/>
        <w:tblInd w:w="-743" w:type="dxa"/>
        <w:tblLook w:val="04A0" w:firstRow="1" w:lastRow="0" w:firstColumn="1" w:lastColumn="0" w:noHBand="0" w:noVBand="1"/>
      </w:tblPr>
      <w:tblGrid>
        <w:gridCol w:w="551"/>
        <w:gridCol w:w="13"/>
        <w:gridCol w:w="19"/>
        <w:gridCol w:w="2389"/>
        <w:gridCol w:w="387"/>
        <w:gridCol w:w="4469"/>
        <w:gridCol w:w="2662"/>
      </w:tblGrid>
      <w:tr w:rsidR="00AC2C0A" w:rsidRPr="009A50FF" w:rsidTr="00CD3DC8">
        <w:tc>
          <w:tcPr>
            <w:tcW w:w="583" w:type="dxa"/>
            <w:gridSpan w:val="3"/>
          </w:tcPr>
          <w:p w:rsidR="00AC2C0A" w:rsidRPr="00D97232" w:rsidRDefault="00AC2C0A" w:rsidP="00897A56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k-KZ"/>
              </w:rPr>
              <w:t>№</w:t>
            </w:r>
          </w:p>
        </w:tc>
        <w:tc>
          <w:tcPr>
            <w:tcW w:w="2389" w:type="dxa"/>
          </w:tcPr>
          <w:p w:rsidR="00AC2C0A" w:rsidRPr="00D97232" w:rsidRDefault="00AC2C0A" w:rsidP="00897A56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  <w:lang w:val="kk-KZ"/>
              </w:rPr>
              <w:t>Аты-жөні</w:t>
            </w:r>
          </w:p>
          <w:p w:rsidR="00AC2C0A" w:rsidRPr="00D97232" w:rsidRDefault="00AC2C0A" w:rsidP="00897A56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</w:p>
        </w:tc>
        <w:tc>
          <w:tcPr>
            <w:tcW w:w="387" w:type="dxa"/>
          </w:tcPr>
          <w:p w:rsidR="00AC2C0A" w:rsidRPr="00D97232" w:rsidRDefault="00AC2C0A" w:rsidP="00897A56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  <w:lang w:val="kk-KZ"/>
              </w:rPr>
              <w:t>-</w:t>
            </w:r>
          </w:p>
        </w:tc>
        <w:tc>
          <w:tcPr>
            <w:tcW w:w="4469" w:type="dxa"/>
          </w:tcPr>
          <w:p w:rsidR="00AC2C0A" w:rsidRPr="00D97232" w:rsidRDefault="00AC2C0A" w:rsidP="00897A56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  <w:lang w:val="kk-KZ"/>
              </w:rPr>
              <w:t>Қызметі</w:t>
            </w:r>
          </w:p>
        </w:tc>
        <w:tc>
          <w:tcPr>
            <w:tcW w:w="2662" w:type="dxa"/>
          </w:tcPr>
          <w:p w:rsidR="00AC2C0A" w:rsidRPr="00D97232" w:rsidRDefault="00AC2C0A" w:rsidP="00897A56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  <w:lang w:val="kk-KZ"/>
              </w:rPr>
              <w:t>Байланыс телефоны</w:t>
            </w:r>
          </w:p>
        </w:tc>
      </w:tr>
      <w:tr w:rsidR="00AC2C0A" w:rsidRPr="00795721" w:rsidTr="00897A56">
        <w:tc>
          <w:tcPr>
            <w:tcW w:w="10490" w:type="dxa"/>
            <w:gridSpan w:val="7"/>
            <w:vAlign w:val="center"/>
          </w:tcPr>
          <w:p w:rsidR="00343984" w:rsidRPr="00D97232" w:rsidRDefault="00AC2C0A" w:rsidP="00343984">
            <w:pPr>
              <w:pStyle w:val="a3"/>
              <w:numPr>
                <w:ilvl w:val="0"/>
                <w:numId w:val="1"/>
              </w:numPr>
              <w:ind w:left="626" w:hanging="142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  <w:lang w:val="kk-KZ"/>
              </w:rPr>
              <w:t>Бюджет және экономиканың дамуы, инвестиция жөніндегі тұрақты комиссия</w:t>
            </w:r>
          </w:p>
        </w:tc>
      </w:tr>
      <w:tr w:rsidR="00AC2C0A" w:rsidRPr="009A50FF" w:rsidTr="00CD3DC8">
        <w:tc>
          <w:tcPr>
            <w:tcW w:w="583" w:type="dxa"/>
            <w:gridSpan w:val="3"/>
          </w:tcPr>
          <w:p w:rsidR="00AC2C0A" w:rsidRPr="00D97232" w:rsidRDefault="00AC2C0A" w:rsidP="00897A56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k-KZ"/>
              </w:rPr>
              <w:t>1.</w:t>
            </w:r>
          </w:p>
        </w:tc>
        <w:tc>
          <w:tcPr>
            <w:tcW w:w="2389" w:type="dxa"/>
          </w:tcPr>
          <w:p w:rsidR="00AC2C0A" w:rsidRPr="00DF36F1" w:rsidRDefault="00AC2C0A" w:rsidP="00897A56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kk-KZ"/>
              </w:rPr>
              <w:t xml:space="preserve">Шалабаев </w:t>
            </w:r>
          </w:p>
          <w:p w:rsidR="00AC2C0A" w:rsidRPr="00D72D53" w:rsidRDefault="00AC2C0A" w:rsidP="00897A56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kk-KZ"/>
              </w:rPr>
              <w:t>Исмаилбек Ибрайұлы</w:t>
            </w:r>
          </w:p>
        </w:tc>
        <w:tc>
          <w:tcPr>
            <w:tcW w:w="387" w:type="dxa"/>
          </w:tcPr>
          <w:p w:rsidR="00AC2C0A" w:rsidRPr="00D97232" w:rsidRDefault="00AC2C0A" w:rsidP="00897A56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</w:p>
        </w:tc>
        <w:tc>
          <w:tcPr>
            <w:tcW w:w="4469" w:type="dxa"/>
          </w:tcPr>
          <w:p w:rsidR="00AC2C0A" w:rsidRDefault="00AC2C0A" w:rsidP="00897A56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val="kk-KZ"/>
              </w:rPr>
            </w:pPr>
            <w:r w:rsidRPr="00D97232">
              <w:rPr>
                <w:rFonts w:ascii="Arial" w:hAnsi="Arial" w:cs="Arial"/>
                <w:bCs/>
                <w:sz w:val="20"/>
                <w:szCs w:val="20"/>
                <w:lang w:val="kk-KZ"/>
              </w:rPr>
              <w:t>экономика ғылымдарының докторы</w:t>
            </w:r>
            <w:r w:rsidRPr="00D9723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</w:t>
            </w:r>
            <w:r w:rsidRPr="00D97232">
              <w:rPr>
                <w:rFonts w:ascii="Arial" w:hAnsi="Arial" w:cs="Arial"/>
                <w:b/>
                <w:sz w:val="20"/>
                <w:szCs w:val="20"/>
                <w:u w:val="single"/>
                <w:lang w:val="kk-KZ"/>
              </w:rPr>
              <w:t>комиссия төрағасы</w:t>
            </w:r>
            <w:r w:rsidR="008F15E0" w:rsidRPr="00D97232">
              <w:rPr>
                <w:rFonts w:ascii="Arial" w:hAnsi="Arial" w:cs="Arial"/>
                <w:b/>
                <w:sz w:val="20"/>
                <w:szCs w:val="20"/>
                <w:u w:val="single"/>
                <w:lang w:val="kk-KZ"/>
              </w:rPr>
              <w:t>;</w:t>
            </w:r>
          </w:p>
          <w:p w:rsidR="00D72D53" w:rsidRPr="00D97232" w:rsidRDefault="00D72D53" w:rsidP="00897A5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</w:p>
        </w:tc>
        <w:tc>
          <w:tcPr>
            <w:tcW w:w="2662" w:type="dxa"/>
          </w:tcPr>
          <w:p w:rsidR="00AC2C0A" w:rsidRPr="00D97232" w:rsidRDefault="008A6D51" w:rsidP="00897A56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+7</w:t>
            </w:r>
            <w:r w:rsidR="00AC2C0A" w:rsidRPr="00D97232">
              <w:rPr>
                <w:rFonts w:ascii="Arial" w:hAnsi="Arial" w:cs="Arial"/>
                <w:sz w:val="20"/>
                <w:szCs w:val="20"/>
                <w:lang w:val="kk-KZ"/>
              </w:rPr>
              <w:t xml:space="preserve"> 778 690 00 18</w:t>
            </w:r>
          </w:p>
        </w:tc>
      </w:tr>
      <w:tr w:rsidR="00760A07" w:rsidRPr="009A50FF" w:rsidTr="00CD3DC8">
        <w:tc>
          <w:tcPr>
            <w:tcW w:w="583" w:type="dxa"/>
            <w:gridSpan w:val="3"/>
          </w:tcPr>
          <w:p w:rsidR="00760A07" w:rsidRPr="00D97232" w:rsidRDefault="00760A07" w:rsidP="00760A07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  <w:lang w:val="kk-KZ"/>
              </w:rPr>
              <w:t>2.</w:t>
            </w:r>
          </w:p>
        </w:tc>
        <w:tc>
          <w:tcPr>
            <w:tcW w:w="2389" w:type="dxa"/>
          </w:tcPr>
          <w:p w:rsidR="00AF5020" w:rsidRPr="00DF36F1" w:rsidRDefault="00DF36F1" w:rsidP="00AF502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 w:rsidRPr="00DF36F1"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 xml:space="preserve">Мақұлбаев </w:t>
            </w:r>
          </w:p>
          <w:p w:rsidR="00760A07" w:rsidRPr="00DF36F1" w:rsidRDefault="00DF36F1" w:rsidP="00AF502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 w:rsidRPr="00DF36F1"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Әбдібақыт Тілләбайұлы</w:t>
            </w:r>
          </w:p>
        </w:tc>
        <w:tc>
          <w:tcPr>
            <w:tcW w:w="387" w:type="dxa"/>
          </w:tcPr>
          <w:p w:rsidR="00760A07" w:rsidRPr="00D97232" w:rsidRDefault="00760A07" w:rsidP="00760A07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</w:p>
        </w:tc>
        <w:tc>
          <w:tcPr>
            <w:tcW w:w="4469" w:type="dxa"/>
          </w:tcPr>
          <w:p w:rsidR="00760A07" w:rsidRDefault="00AF5020" w:rsidP="00AF5020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sz w:val="20"/>
                <w:szCs w:val="20"/>
                <w:lang w:val="kk-KZ"/>
              </w:rPr>
              <w:t>ҚР Ауыл шаруашылығы министрлігі Агроөнеркәсіптік кешендегі мемлекеттік инспекция комитеті Шымкент қаласы бойынша аумақтық инспекциясының басшысы;</w:t>
            </w:r>
          </w:p>
          <w:p w:rsidR="00D72D53" w:rsidRPr="00DF36F1" w:rsidRDefault="00D72D53" w:rsidP="00AF5020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662" w:type="dxa"/>
          </w:tcPr>
          <w:p w:rsidR="00760A07" w:rsidRPr="00D97232" w:rsidRDefault="008A6D51" w:rsidP="00760A07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+7</w:t>
            </w:r>
            <w:r w:rsidR="00760A07" w:rsidRPr="00D97232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="00AF5020" w:rsidRPr="00AF5020">
              <w:rPr>
                <w:rFonts w:ascii="Arial" w:hAnsi="Arial" w:cs="Arial"/>
                <w:sz w:val="20"/>
                <w:szCs w:val="20"/>
                <w:lang w:val="kk-KZ"/>
              </w:rPr>
              <w:t>701-722-09-64</w:t>
            </w:r>
          </w:p>
          <w:p w:rsidR="00760A07" w:rsidRPr="00D97232" w:rsidRDefault="00760A07" w:rsidP="00760A07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val="kk-KZ"/>
              </w:rPr>
            </w:pPr>
          </w:p>
        </w:tc>
      </w:tr>
      <w:tr w:rsidR="00A56687" w:rsidRPr="009A50FF" w:rsidTr="00CD3DC8">
        <w:tc>
          <w:tcPr>
            <w:tcW w:w="583" w:type="dxa"/>
            <w:gridSpan w:val="3"/>
          </w:tcPr>
          <w:p w:rsidR="00A56687" w:rsidRPr="00D97232" w:rsidRDefault="00A56687" w:rsidP="00760A07">
            <w:pPr>
              <w:rPr>
                <w:rFonts w:ascii="Arial" w:hAnsi="Arial" w:cs="Arial"/>
                <w:b/>
                <w:sz w:val="20"/>
                <w:szCs w:val="20"/>
                <w:highlight w:val="yellow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  <w:lang w:val="kk-KZ"/>
              </w:rPr>
              <w:t>3.</w:t>
            </w:r>
          </w:p>
        </w:tc>
        <w:tc>
          <w:tcPr>
            <w:tcW w:w="2389" w:type="dxa"/>
          </w:tcPr>
          <w:p w:rsidR="00A56687" w:rsidRPr="00DF36F1" w:rsidRDefault="00A56687" w:rsidP="003721F0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sz w:val="20"/>
                <w:szCs w:val="20"/>
                <w:lang w:val="kk-KZ"/>
              </w:rPr>
              <w:t xml:space="preserve">Толебаев </w:t>
            </w:r>
          </w:p>
          <w:p w:rsidR="00A56687" w:rsidRDefault="00A56687" w:rsidP="003721F0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sz w:val="20"/>
                <w:szCs w:val="20"/>
                <w:lang w:val="kk-KZ"/>
              </w:rPr>
              <w:t>Кенжехан Ат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а</w:t>
            </w:r>
            <w:r w:rsidRPr="00DF36F1">
              <w:rPr>
                <w:rFonts w:ascii="Arial" w:hAnsi="Arial" w:cs="Arial"/>
                <w:sz w:val="20"/>
                <w:szCs w:val="20"/>
                <w:lang w:val="kk-KZ"/>
              </w:rPr>
              <w:t>кулович</w:t>
            </w:r>
          </w:p>
          <w:p w:rsidR="00A56687" w:rsidRPr="00DF36F1" w:rsidRDefault="00A56687" w:rsidP="003721F0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87" w:type="dxa"/>
          </w:tcPr>
          <w:p w:rsidR="00A56687" w:rsidRPr="00D97232" w:rsidRDefault="00A56687" w:rsidP="003721F0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</w:p>
        </w:tc>
        <w:tc>
          <w:tcPr>
            <w:tcW w:w="4469" w:type="dxa"/>
          </w:tcPr>
          <w:p w:rsidR="00A56687" w:rsidRDefault="00A56687" w:rsidP="003721F0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AF5020">
              <w:rPr>
                <w:rFonts w:ascii="Arial" w:hAnsi="Arial" w:cs="Arial"/>
                <w:sz w:val="20"/>
                <w:szCs w:val="20"/>
                <w:lang w:val="kk-KZ"/>
              </w:rPr>
              <w:t>Шымкент қалалық Ардагерлер кеңесінің төрағасы;</w:t>
            </w:r>
          </w:p>
          <w:p w:rsidR="00A56687" w:rsidRPr="00D97232" w:rsidRDefault="00A56687" w:rsidP="003721F0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662" w:type="dxa"/>
          </w:tcPr>
          <w:p w:rsidR="00A56687" w:rsidRPr="00D97232" w:rsidRDefault="00A56687" w:rsidP="003721F0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+7 </w:t>
            </w:r>
            <w:r w:rsidRPr="00AF5020">
              <w:rPr>
                <w:rFonts w:ascii="Arial" w:hAnsi="Arial" w:cs="Arial"/>
                <w:sz w:val="20"/>
                <w:szCs w:val="20"/>
                <w:lang w:val="kk-KZ"/>
              </w:rPr>
              <w:t>701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 727 86 </w:t>
            </w:r>
            <w:r w:rsidRPr="00AF5020">
              <w:rPr>
                <w:rFonts w:ascii="Arial" w:hAnsi="Arial" w:cs="Arial"/>
                <w:sz w:val="20"/>
                <w:szCs w:val="20"/>
                <w:lang w:val="kk-KZ"/>
              </w:rPr>
              <w:t>70</w:t>
            </w:r>
          </w:p>
        </w:tc>
      </w:tr>
      <w:tr w:rsidR="00A56687" w:rsidRPr="00C61B85" w:rsidTr="00CD3DC8">
        <w:tc>
          <w:tcPr>
            <w:tcW w:w="583" w:type="dxa"/>
            <w:gridSpan w:val="3"/>
          </w:tcPr>
          <w:p w:rsidR="00A56687" w:rsidRPr="00D97232" w:rsidRDefault="00A56687" w:rsidP="00760A07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kk-KZ"/>
              </w:rPr>
              <w:t>4.</w:t>
            </w:r>
          </w:p>
        </w:tc>
        <w:tc>
          <w:tcPr>
            <w:tcW w:w="2389" w:type="dxa"/>
          </w:tcPr>
          <w:p w:rsidR="00A56687" w:rsidRPr="00DF36F1" w:rsidRDefault="00A56687" w:rsidP="003721F0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sz w:val="20"/>
                <w:szCs w:val="20"/>
                <w:lang w:val="kk-KZ"/>
              </w:rPr>
              <w:t xml:space="preserve">Нарымбетова </w:t>
            </w:r>
          </w:p>
          <w:p w:rsidR="00A56687" w:rsidRPr="00DF36F1" w:rsidRDefault="00A56687" w:rsidP="003721F0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sz w:val="20"/>
                <w:szCs w:val="20"/>
                <w:lang w:val="kk-KZ"/>
              </w:rPr>
              <w:t>Бейсенкүл Жақсыбекқызы</w:t>
            </w:r>
          </w:p>
          <w:p w:rsidR="00A56687" w:rsidRPr="00DF36F1" w:rsidRDefault="00A56687" w:rsidP="003721F0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87" w:type="dxa"/>
          </w:tcPr>
          <w:p w:rsidR="00A56687" w:rsidRDefault="00A56687" w:rsidP="003721F0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</w:p>
        </w:tc>
        <w:tc>
          <w:tcPr>
            <w:tcW w:w="4469" w:type="dxa"/>
          </w:tcPr>
          <w:p w:rsidR="00A56687" w:rsidRDefault="00A56687" w:rsidP="003721F0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«Серпіліс» қоғамдық бірлестігінің төрайымы;</w:t>
            </w:r>
            <w:r w:rsidRPr="00AF5020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  <w:p w:rsidR="00A56687" w:rsidRPr="00AF5020" w:rsidRDefault="00A56687" w:rsidP="003721F0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662" w:type="dxa"/>
          </w:tcPr>
          <w:p w:rsidR="00A56687" w:rsidRDefault="00A56687" w:rsidP="00DA05CE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+7</w:t>
            </w:r>
            <w:r w:rsidR="00DA05CE">
              <w:rPr>
                <w:rFonts w:ascii="Arial" w:hAnsi="Arial" w:cs="Arial"/>
                <w:sz w:val="20"/>
                <w:szCs w:val="20"/>
                <w:lang w:val="kk-KZ"/>
              </w:rPr>
              <w:t> 701 621 06 51</w:t>
            </w:r>
          </w:p>
        </w:tc>
      </w:tr>
      <w:tr w:rsidR="00A56687" w:rsidRPr="00AF5020" w:rsidTr="00CD3DC8">
        <w:tc>
          <w:tcPr>
            <w:tcW w:w="583" w:type="dxa"/>
            <w:gridSpan w:val="3"/>
          </w:tcPr>
          <w:p w:rsidR="00A56687" w:rsidRDefault="00A56687" w:rsidP="00760A07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kk-KZ"/>
              </w:rPr>
              <w:t>5.</w:t>
            </w:r>
          </w:p>
        </w:tc>
        <w:tc>
          <w:tcPr>
            <w:tcW w:w="2389" w:type="dxa"/>
          </w:tcPr>
          <w:p w:rsidR="00A56687" w:rsidRPr="00DF36F1" w:rsidRDefault="00A56687" w:rsidP="003721F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kk-KZ"/>
              </w:rPr>
              <w:t xml:space="preserve">Тайжанов </w:t>
            </w:r>
          </w:p>
          <w:p w:rsidR="00A56687" w:rsidRPr="00DF36F1" w:rsidRDefault="00A56687" w:rsidP="003721F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kk-KZ"/>
              </w:rPr>
              <w:t>Бактияр Байдуллаевич</w:t>
            </w:r>
          </w:p>
        </w:tc>
        <w:tc>
          <w:tcPr>
            <w:tcW w:w="387" w:type="dxa"/>
          </w:tcPr>
          <w:p w:rsidR="00A56687" w:rsidRPr="00D97232" w:rsidRDefault="00A56687" w:rsidP="003721F0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</w:p>
        </w:tc>
        <w:tc>
          <w:tcPr>
            <w:tcW w:w="4469" w:type="dxa"/>
          </w:tcPr>
          <w:p w:rsidR="00A56687" w:rsidRDefault="00A56687" w:rsidP="003721F0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1763">
              <w:rPr>
                <w:rFonts w:ascii="Arial" w:hAnsi="Arial" w:cs="Arial"/>
                <w:sz w:val="20"/>
                <w:szCs w:val="20"/>
                <w:lang w:val="kk-KZ"/>
              </w:rPr>
              <w:t>«Шымкент ақпарат орталығы» ЖШС бас директордың шығармашылық жөніндегі кеңесшісі;</w:t>
            </w:r>
          </w:p>
          <w:p w:rsidR="00A56687" w:rsidRPr="00D97232" w:rsidRDefault="00A56687" w:rsidP="003721F0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662" w:type="dxa"/>
          </w:tcPr>
          <w:p w:rsidR="00A56687" w:rsidRPr="00D97232" w:rsidRDefault="00A56687" w:rsidP="003721F0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+ 7</w:t>
            </w:r>
            <w:r w:rsidR="00DA05CE">
              <w:rPr>
                <w:rFonts w:ascii="Arial" w:hAnsi="Arial" w:cs="Arial"/>
                <w:sz w:val="20"/>
                <w:szCs w:val="20"/>
                <w:lang w:val="kk-KZ"/>
              </w:rPr>
              <w:t xml:space="preserve"> 701 362 63 </w:t>
            </w:r>
            <w:r w:rsidRPr="00251763">
              <w:rPr>
                <w:rFonts w:ascii="Arial" w:hAnsi="Arial" w:cs="Arial"/>
                <w:sz w:val="20"/>
                <w:szCs w:val="20"/>
                <w:lang w:val="kk-KZ"/>
              </w:rPr>
              <w:t>76</w:t>
            </w:r>
          </w:p>
        </w:tc>
      </w:tr>
      <w:tr w:rsidR="00FB6BE7" w:rsidRPr="00AF5020" w:rsidTr="00CD3DC8">
        <w:tc>
          <w:tcPr>
            <w:tcW w:w="583" w:type="dxa"/>
            <w:gridSpan w:val="3"/>
          </w:tcPr>
          <w:p w:rsidR="00FB6BE7" w:rsidRDefault="003702F1" w:rsidP="00760A07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kk-KZ"/>
              </w:rPr>
              <w:t>6.</w:t>
            </w:r>
          </w:p>
        </w:tc>
        <w:tc>
          <w:tcPr>
            <w:tcW w:w="2389" w:type="dxa"/>
          </w:tcPr>
          <w:p w:rsidR="00FB6BE7" w:rsidRPr="00251763" w:rsidRDefault="00FB6BE7" w:rsidP="0058251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1763">
              <w:rPr>
                <w:rFonts w:ascii="Arial" w:hAnsi="Arial" w:cs="Arial"/>
                <w:sz w:val="20"/>
                <w:szCs w:val="20"/>
                <w:lang w:val="kk-KZ"/>
              </w:rPr>
              <w:t xml:space="preserve">Қанжігіт </w:t>
            </w:r>
          </w:p>
          <w:p w:rsidR="00FB6BE7" w:rsidRDefault="00FB6BE7" w:rsidP="0058251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1763">
              <w:rPr>
                <w:rFonts w:ascii="Arial" w:hAnsi="Arial" w:cs="Arial"/>
                <w:sz w:val="20"/>
                <w:szCs w:val="20"/>
                <w:lang w:val="kk-KZ"/>
              </w:rPr>
              <w:t>Ғани Қанжігітұлы</w:t>
            </w:r>
          </w:p>
          <w:p w:rsidR="00FB6BE7" w:rsidRPr="00D97232" w:rsidRDefault="00FB6BE7" w:rsidP="0058251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87" w:type="dxa"/>
          </w:tcPr>
          <w:p w:rsidR="00FB6BE7" w:rsidRPr="00D97232" w:rsidRDefault="00FB6BE7" w:rsidP="0058251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</w:p>
        </w:tc>
        <w:tc>
          <w:tcPr>
            <w:tcW w:w="4469" w:type="dxa"/>
          </w:tcPr>
          <w:p w:rsidR="00FB6BE7" w:rsidRPr="00D97232" w:rsidRDefault="00FB6BE7" w:rsidP="00582513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5176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Жеке кәсіпкер;</w:t>
            </w:r>
          </w:p>
        </w:tc>
        <w:tc>
          <w:tcPr>
            <w:tcW w:w="2662" w:type="dxa"/>
          </w:tcPr>
          <w:p w:rsidR="00FB6BE7" w:rsidRPr="00D97232" w:rsidRDefault="00FB6BE7" w:rsidP="00582513">
            <w:pPr>
              <w:ind w:left="34" w:hanging="34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+7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251763">
              <w:rPr>
                <w:rFonts w:ascii="Arial" w:hAnsi="Arial" w:cs="Arial"/>
                <w:sz w:val="20"/>
                <w:szCs w:val="20"/>
              </w:rPr>
              <w:t>701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777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78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251763">
              <w:rPr>
                <w:rFonts w:ascii="Arial" w:hAnsi="Arial" w:cs="Arial"/>
                <w:sz w:val="20"/>
                <w:szCs w:val="20"/>
              </w:rPr>
              <w:t>72</w:t>
            </w:r>
          </w:p>
        </w:tc>
      </w:tr>
      <w:tr w:rsidR="00A56687" w:rsidRPr="009A50FF" w:rsidTr="00897A56">
        <w:tc>
          <w:tcPr>
            <w:tcW w:w="10490" w:type="dxa"/>
            <w:gridSpan w:val="7"/>
          </w:tcPr>
          <w:p w:rsidR="00A56687" w:rsidRPr="00D97232" w:rsidRDefault="00A56687" w:rsidP="00FF22EC">
            <w:pPr>
              <w:pStyle w:val="a3"/>
              <w:numPr>
                <w:ilvl w:val="0"/>
                <w:numId w:val="1"/>
              </w:numPr>
              <w:ind w:left="626" w:hanging="266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  <w:lang w:val="kk-KZ"/>
              </w:rPr>
              <w:t>Азаматтық қоғам институттарымен байланыс, әлеуметтік саланың дамуы жөніндегі тұрақты комиссия</w:t>
            </w:r>
          </w:p>
        </w:tc>
      </w:tr>
      <w:tr w:rsidR="00A56687" w:rsidRPr="009A50FF" w:rsidTr="00CD3DC8">
        <w:tc>
          <w:tcPr>
            <w:tcW w:w="564" w:type="dxa"/>
            <w:gridSpan w:val="2"/>
          </w:tcPr>
          <w:p w:rsidR="00A56687" w:rsidRPr="00D97232" w:rsidRDefault="00A56687" w:rsidP="00760A07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  <w:lang w:val="kk-KZ"/>
              </w:rPr>
              <w:t>1.</w:t>
            </w:r>
          </w:p>
        </w:tc>
        <w:tc>
          <w:tcPr>
            <w:tcW w:w="2408" w:type="dxa"/>
            <w:gridSpan w:val="2"/>
          </w:tcPr>
          <w:p w:rsidR="00A56687" w:rsidRPr="00DF36F1" w:rsidRDefault="00A56687" w:rsidP="00AF502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kk-KZ"/>
              </w:rPr>
              <w:t xml:space="preserve">Иманкұлов </w:t>
            </w:r>
          </w:p>
          <w:p w:rsidR="00A56687" w:rsidRPr="00DF36F1" w:rsidRDefault="00A56687" w:rsidP="00AF502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kk-KZ"/>
              </w:rPr>
              <w:t>Абдез Рахманович</w:t>
            </w:r>
          </w:p>
        </w:tc>
        <w:tc>
          <w:tcPr>
            <w:tcW w:w="387" w:type="dxa"/>
          </w:tcPr>
          <w:p w:rsidR="00A56687" w:rsidRPr="00D72D53" w:rsidRDefault="00A56687" w:rsidP="00760A07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72D53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</w:p>
        </w:tc>
        <w:tc>
          <w:tcPr>
            <w:tcW w:w="4469" w:type="dxa"/>
          </w:tcPr>
          <w:p w:rsidR="00A56687" w:rsidRPr="00D97232" w:rsidRDefault="00A56687" w:rsidP="00760A07">
            <w:pPr>
              <w:jc w:val="both"/>
              <w:rPr>
                <w:rFonts w:ascii="Arial" w:eastAsia="Times New Roman" w:hAnsi="Arial" w:cs="Arial"/>
                <w:bCs/>
                <w:color w:val="000000"/>
                <w:spacing w:val="-3"/>
                <w:sz w:val="20"/>
                <w:szCs w:val="20"/>
                <w:lang w:val="kk-KZ" w:eastAsia="kk-KZ" w:bidi="kk-KZ"/>
              </w:rPr>
            </w:pPr>
            <w:r w:rsidRPr="00AF5020">
              <w:rPr>
                <w:rFonts w:ascii="Arial" w:eastAsia="Times New Roman" w:hAnsi="Arial" w:cs="Arial"/>
                <w:bCs/>
                <w:color w:val="000000"/>
                <w:spacing w:val="-3"/>
                <w:sz w:val="20"/>
                <w:szCs w:val="20"/>
                <w:lang w:val="kk-KZ" w:eastAsia="kk-KZ" w:bidi="kk-KZ"/>
              </w:rPr>
              <w:t>«AMANAT» партиясы Абай аудан</w:t>
            </w:r>
            <w:r>
              <w:rPr>
                <w:rFonts w:ascii="Arial" w:eastAsia="Times New Roman" w:hAnsi="Arial" w:cs="Arial"/>
                <w:bCs/>
                <w:color w:val="000000"/>
                <w:spacing w:val="-3"/>
                <w:sz w:val="20"/>
                <w:szCs w:val="20"/>
                <w:lang w:val="kk-KZ" w:eastAsia="kk-KZ" w:bidi="kk-KZ"/>
              </w:rPr>
              <w:t>дық филиалының атқарушы хатшысы</w:t>
            </w:r>
            <w:r w:rsidRPr="00D97232">
              <w:rPr>
                <w:rFonts w:ascii="Arial" w:eastAsia="Times New Roman" w:hAnsi="Arial" w:cs="Arial"/>
                <w:bCs/>
                <w:color w:val="000000"/>
                <w:spacing w:val="-3"/>
                <w:sz w:val="20"/>
                <w:szCs w:val="20"/>
                <w:lang w:val="kk-KZ" w:eastAsia="kk-KZ" w:bidi="kk-KZ"/>
              </w:rPr>
              <w:t xml:space="preserve">; </w:t>
            </w:r>
          </w:p>
          <w:p w:rsidR="00A56687" w:rsidRDefault="00A56687" w:rsidP="00760A07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  <w:u w:val="single"/>
                <w:lang w:val="kk-KZ"/>
              </w:rPr>
              <w:t>комиссия төрағасы;</w:t>
            </w:r>
          </w:p>
          <w:p w:rsidR="00A56687" w:rsidRPr="00D97232" w:rsidRDefault="00A56687" w:rsidP="00760A0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</w:p>
        </w:tc>
        <w:tc>
          <w:tcPr>
            <w:tcW w:w="2662" w:type="dxa"/>
          </w:tcPr>
          <w:p w:rsidR="00A56687" w:rsidRPr="003E4E07" w:rsidRDefault="00A56687" w:rsidP="003E4E07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val="ru-RU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+7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701 477 11 </w:t>
            </w:r>
            <w:r w:rsidRPr="00AF5020">
              <w:rPr>
                <w:rFonts w:ascii="Arial" w:hAnsi="Arial" w:cs="Arial"/>
                <w:sz w:val="20"/>
                <w:szCs w:val="20"/>
                <w:lang w:val="ru-RU"/>
              </w:rPr>
              <w:t>11</w:t>
            </w:r>
          </w:p>
        </w:tc>
      </w:tr>
      <w:tr w:rsidR="00A56687" w:rsidRPr="009A50FF" w:rsidTr="00CD3DC8">
        <w:tc>
          <w:tcPr>
            <w:tcW w:w="564" w:type="dxa"/>
            <w:gridSpan w:val="2"/>
          </w:tcPr>
          <w:p w:rsidR="00A56687" w:rsidRPr="00D97232" w:rsidRDefault="00A56687" w:rsidP="004125A8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  <w:lang w:val="kk-KZ"/>
              </w:rPr>
              <w:t>2.</w:t>
            </w:r>
          </w:p>
        </w:tc>
        <w:tc>
          <w:tcPr>
            <w:tcW w:w="2408" w:type="dxa"/>
            <w:gridSpan w:val="2"/>
          </w:tcPr>
          <w:p w:rsidR="00A56687" w:rsidRPr="00DF36F1" w:rsidRDefault="00A56687" w:rsidP="00321BD0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sz w:val="20"/>
                <w:szCs w:val="20"/>
                <w:lang w:val="kk-KZ"/>
              </w:rPr>
              <w:t xml:space="preserve">Амангелдиев </w:t>
            </w:r>
          </w:p>
          <w:p w:rsidR="00A56687" w:rsidRPr="00DF36F1" w:rsidRDefault="00A56687" w:rsidP="00321BD0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sz w:val="20"/>
                <w:szCs w:val="20"/>
                <w:lang w:val="kk-KZ"/>
              </w:rPr>
              <w:t>Момбек Әбдіәкімұлы</w:t>
            </w:r>
          </w:p>
          <w:p w:rsidR="00A56687" w:rsidRPr="00DF36F1" w:rsidRDefault="00A56687" w:rsidP="00321BD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7" w:type="dxa"/>
          </w:tcPr>
          <w:p w:rsidR="00A56687" w:rsidRPr="00D97232" w:rsidRDefault="00A56687" w:rsidP="00321BD0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</w:p>
        </w:tc>
        <w:tc>
          <w:tcPr>
            <w:tcW w:w="4469" w:type="dxa"/>
          </w:tcPr>
          <w:p w:rsidR="00A56687" w:rsidRPr="00D97232" w:rsidRDefault="00A56687" w:rsidP="00321BD0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Cs/>
                <w:sz w:val="20"/>
                <w:szCs w:val="20"/>
                <w:lang w:val="kk-KZ"/>
              </w:rPr>
              <w:t>Шымкент қалалық ақын-жазушылардың «Қаламгер» қоғамдық</w:t>
            </w:r>
            <w:r w:rsidR="00795721">
              <w:rPr>
                <w:rFonts w:ascii="Arial" w:hAnsi="Arial" w:cs="Arial"/>
                <w:bCs/>
                <w:sz w:val="20"/>
                <w:szCs w:val="20"/>
                <w:lang w:val="kk-KZ"/>
              </w:rPr>
              <w:t xml:space="preserve"> бірлестігінің төрағасы;</w:t>
            </w:r>
            <w:r w:rsidRPr="00D97232">
              <w:rPr>
                <w:rFonts w:ascii="Arial" w:hAnsi="Arial" w:cs="Arial"/>
                <w:bCs/>
                <w:sz w:val="20"/>
                <w:szCs w:val="20"/>
                <w:lang w:val="kk-KZ"/>
              </w:rPr>
              <w:t xml:space="preserve"> </w:t>
            </w:r>
          </w:p>
          <w:p w:rsidR="00A56687" w:rsidRPr="00D97232" w:rsidRDefault="00A56687" w:rsidP="00321BD0">
            <w:pPr>
              <w:ind w:left="34" w:hanging="34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662" w:type="dxa"/>
          </w:tcPr>
          <w:p w:rsidR="00A56687" w:rsidRPr="00D97232" w:rsidRDefault="00A56687" w:rsidP="00321BD0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+7 702 402 94 24</w:t>
            </w:r>
          </w:p>
          <w:p w:rsidR="00A56687" w:rsidRPr="00D97232" w:rsidRDefault="00A56687" w:rsidP="00321BD0">
            <w:pPr>
              <w:ind w:left="34" w:hanging="34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A56687" w:rsidRPr="009A50FF" w:rsidTr="00CD3DC8">
        <w:tc>
          <w:tcPr>
            <w:tcW w:w="564" w:type="dxa"/>
            <w:gridSpan w:val="2"/>
          </w:tcPr>
          <w:p w:rsidR="00A56687" w:rsidRPr="00D97232" w:rsidRDefault="00A56687" w:rsidP="004125A8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  <w:lang w:val="kk-KZ"/>
              </w:rPr>
              <w:t>3.</w:t>
            </w:r>
          </w:p>
        </w:tc>
        <w:tc>
          <w:tcPr>
            <w:tcW w:w="2408" w:type="dxa"/>
            <w:gridSpan w:val="2"/>
          </w:tcPr>
          <w:p w:rsidR="00A56687" w:rsidRPr="00DF36F1" w:rsidRDefault="00A56687" w:rsidP="00CD7D71">
            <w:pPr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bCs/>
                <w:sz w:val="20"/>
                <w:szCs w:val="20"/>
                <w:lang w:val="kk-KZ"/>
              </w:rPr>
              <w:t>Усипбеков</w:t>
            </w:r>
          </w:p>
          <w:p w:rsidR="00A56687" w:rsidRPr="00DF36F1" w:rsidRDefault="00A56687" w:rsidP="00CD7D71">
            <w:pPr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bCs/>
                <w:sz w:val="20"/>
                <w:szCs w:val="20"/>
                <w:lang w:val="kk-KZ"/>
              </w:rPr>
              <w:t>Толехан Усипбекович</w:t>
            </w:r>
          </w:p>
          <w:p w:rsidR="00A56687" w:rsidRPr="00DF36F1" w:rsidRDefault="00A56687" w:rsidP="00321BD0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87" w:type="dxa"/>
          </w:tcPr>
          <w:p w:rsidR="00A56687" w:rsidRPr="00D97232" w:rsidRDefault="00A56687" w:rsidP="00321BD0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</w:p>
        </w:tc>
        <w:tc>
          <w:tcPr>
            <w:tcW w:w="4469" w:type="dxa"/>
          </w:tcPr>
          <w:p w:rsidR="00A56687" w:rsidRPr="00D97232" w:rsidRDefault="00A56687" w:rsidP="00321BD0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Cs/>
                <w:sz w:val="20"/>
                <w:szCs w:val="20"/>
                <w:lang w:val="kk-KZ"/>
              </w:rPr>
              <w:t>Қамқоршылық кеңестің төрағасы</w:t>
            </w:r>
            <w:r w:rsidR="00795721">
              <w:rPr>
                <w:rFonts w:ascii="Arial" w:hAnsi="Arial" w:cs="Arial"/>
                <w:bCs/>
                <w:sz w:val="20"/>
                <w:szCs w:val="20"/>
                <w:lang w:val="kk-KZ"/>
              </w:rPr>
              <w:t>;</w:t>
            </w:r>
          </w:p>
        </w:tc>
        <w:tc>
          <w:tcPr>
            <w:tcW w:w="2662" w:type="dxa"/>
          </w:tcPr>
          <w:p w:rsidR="00A56687" w:rsidRPr="00D97232" w:rsidRDefault="00A56687" w:rsidP="00321BD0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+7 701 715 47 02</w:t>
            </w:r>
          </w:p>
        </w:tc>
      </w:tr>
      <w:tr w:rsidR="00A56687" w:rsidRPr="009A50FF" w:rsidTr="00CD3DC8">
        <w:tc>
          <w:tcPr>
            <w:tcW w:w="564" w:type="dxa"/>
            <w:gridSpan w:val="2"/>
          </w:tcPr>
          <w:p w:rsidR="00A56687" w:rsidRPr="00D97232" w:rsidRDefault="00A56687" w:rsidP="004125A8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  <w:lang w:val="kk-KZ"/>
              </w:rPr>
              <w:t>4.</w:t>
            </w:r>
          </w:p>
        </w:tc>
        <w:tc>
          <w:tcPr>
            <w:tcW w:w="2408" w:type="dxa"/>
            <w:gridSpan w:val="2"/>
          </w:tcPr>
          <w:p w:rsidR="00A56687" w:rsidRPr="00DF36F1" w:rsidRDefault="00A56687" w:rsidP="00C72516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sz w:val="20"/>
                <w:szCs w:val="20"/>
                <w:lang w:val="kk-KZ"/>
              </w:rPr>
              <w:t xml:space="preserve">Джандарбеков </w:t>
            </w:r>
          </w:p>
          <w:p w:rsidR="00A56687" w:rsidRPr="00DF36F1" w:rsidRDefault="00A56687" w:rsidP="00C72516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sz w:val="20"/>
                <w:szCs w:val="20"/>
                <w:lang w:val="kk-KZ"/>
              </w:rPr>
              <w:t xml:space="preserve">Бахтияр Абдильхаевич </w:t>
            </w:r>
          </w:p>
        </w:tc>
        <w:tc>
          <w:tcPr>
            <w:tcW w:w="387" w:type="dxa"/>
          </w:tcPr>
          <w:p w:rsidR="00A56687" w:rsidRPr="00D97232" w:rsidRDefault="00A56687" w:rsidP="00760A07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</w:p>
        </w:tc>
        <w:tc>
          <w:tcPr>
            <w:tcW w:w="4469" w:type="dxa"/>
          </w:tcPr>
          <w:p w:rsidR="00A56687" w:rsidRPr="00D97232" w:rsidRDefault="00A56687" w:rsidP="00760A07">
            <w:pPr>
              <w:ind w:left="34" w:hanging="34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 w:rsidRPr="00AF5020">
              <w:rPr>
                <w:rFonts w:ascii="Arial" w:hAnsi="Arial" w:cs="Arial"/>
                <w:sz w:val="20"/>
                <w:szCs w:val="20"/>
                <w:lang w:val="kk-KZ"/>
              </w:rPr>
              <w:t>«Қазақстан Халық Партиясы» ҚБ Шымкент қалалық филиалының төрағасы;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ab/>
            </w:r>
          </w:p>
        </w:tc>
        <w:tc>
          <w:tcPr>
            <w:tcW w:w="2662" w:type="dxa"/>
          </w:tcPr>
          <w:p w:rsidR="00A56687" w:rsidRPr="00DA05CE" w:rsidRDefault="00A56687" w:rsidP="00760A07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+7</w:t>
            </w:r>
            <w:r w:rsidR="00DA05CE">
              <w:rPr>
                <w:rFonts w:ascii="Arial" w:hAnsi="Arial" w:cs="Arial"/>
                <w:sz w:val="20"/>
                <w:szCs w:val="20"/>
              </w:rPr>
              <w:t> </w:t>
            </w:r>
            <w:r w:rsidR="00DA05CE">
              <w:rPr>
                <w:rFonts w:ascii="Arial" w:hAnsi="Arial" w:cs="Arial"/>
                <w:sz w:val="20"/>
                <w:szCs w:val="20"/>
                <w:lang w:val="kk-KZ"/>
              </w:rPr>
              <w:t>702 447 77 45</w:t>
            </w:r>
          </w:p>
          <w:p w:rsidR="00A56687" w:rsidRPr="00D97232" w:rsidRDefault="00A56687" w:rsidP="00760A07">
            <w:pPr>
              <w:rPr>
                <w:rFonts w:ascii="Arial" w:hAnsi="Arial" w:cs="Arial"/>
                <w:sz w:val="20"/>
                <w:szCs w:val="20"/>
              </w:rPr>
            </w:pPr>
          </w:p>
          <w:p w:rsidR="00A56687" w:rsidRPr="00D97232" w:rsidRDefault="00A56687" w:rsidP="00760A07">
            <w:pPr>
              <w:ind w:left="34" w:hanging="34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FB6BE7" w:rsidRPr="009A50FF" w:rsidTr="00CD3DC8">
        <w:tc>
          <w:tcPr>
            <w:tcW w:w="564" w:type="dxa"/>
            <w:gridSpan w:val="2"/>
          </w:tcPr>
          <w:p w:rsidR="00FB6BE7" w:rsidRPr="00D97232" w:rsidRDefault="00FB6BE7" w:rsidP="004125A8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  <w:lang w:val="kk-KZ"/>
              </w:rPr>
              <w:t>5.</w:t>
            </w:r>
          </w:p>
        </w:tc>
        <w:tc>
          <w:tcPr>
            <w:tcW w:w="2408" w:type="dxa"/>
            <w:gridSpan w:val="2"/>
          </w:tcPr>
          <w:p w:rsidR="00FB6BE7" w:rsidRPr="00DF36F1" w:rsidRDefault="00FB6BE7" w:rsidP="00464365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sz w:val="20"/>
                <w:szCs w:val="20"/>
                <w:lang w:val="kk-KZ"/>
              </w:rPr>
              <w:t xml:space="preserve">Исабек </w:t>
            </w:r>
          </w:p>
          <w:p w:rsidR="00FB6BE7" w:rsidRPr="00DF36F1" w:rsidRDefault="00FB6BE7" w:rsidP="00464365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sz w:val="20"/>
                <w:szCs w:val="20"/>
                <w:lang w:val="kk-KZ"/>
              </w:rPr>
              <w:t>Баршагүл Қашқынқызы</w:t>
            </w:r>
          </w:p>
          <w:p w:rsidR="00FB6BE7" w:rsidRPr="00DF36F1" w:rsidRDefault="00FB6BE7" w:rsidP="00464365">
            <w:pPr>
              <w:ind w:left="709" w:hanging="709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  <w:p w:rsidR="00FB6BE7" w:rsidRPr="00DF36F1" w:rsidRDefault="00FB6BE7" w:rsidP="00464365">
            <w:pPr>
              <w:ind w:left="709" w:hanging="709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7" w:type="dxa"/>
          </w:tcPr>
          <w:p w:rsidR="00FB6BE7" w:rsidRPr="00D97232" w:rsidRDefault="00FB6BE7" w:rsidP="00464365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</w:p>
        </w:tc>
        <w:tc>
          <w:tcPr>
            <w:tcW w:w="4469" w:type="dxa"/>
          </w:tcPr>
          <w:p w:rsidR="00FB6BE7" w:rsidRPr="00D97232" w:rsidRDefault="00FB6BE7" w:rsidP="00464365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 xml:space="preserve">Оңтүстік Қазақстан мемлекеттік педагогикалық институтының «Оқу және оқу әдістемелік істер» жөніндегі проректоры; </w:t>
            </w:r>
          </w:p>
          <w:p w:rsidR="00FB6BE7" w:rsidRPr="00D97232" w:rsidRDefault="00FB6BE7" w:rsidP="0046436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662" w:type="dxa"/>
          </w:tcPr>
          <w:p w:rsidR="00FB6BE7" w:rsidRPr="00D97232" w:rsidRDefault="00FB6BE7" w:rsidP="0046436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+7</w:t>
            </w:r>
            <w:r w:rsidRPr="00D97232">
              <w:rPr>
                <w:rFonts w:ascii="Arial" w:hAnsi="Arial" w:cs="Arial"/>
                <w:sz w:val="20"/>
                <w:szCs w:val="20"/>
              </w:rPr>
              <w:t xml:space="preserve"> 778 777 69 73</w:t>
            </w:r>
          </w:p>
        </w:tc>
      </w:tr>
      <w:tr w:rsidR="00FB6BE7" w:rsidRPr="009A50FF" w:rsidTr="00CD3DC8">
        <w:tc>
          <w:tcPr>
            <w:tcW w:w="564" w:type="dxa"/>
            <w:gridSpan w:val="2"/>
          </w:tcPr>
          <w:p w:rsidR="00FB6BE7" w:rsidRPr="00D97232" w:rsidRDefault="00FB6BE7" w:rsidP="004125A8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  <w:lang w:val="kk-KZ"/>
              </w:rPr>
              <w:t>6.</w:t>
            </w:r>
          </w:p>
        </w:tc>
        <w:tc>
          <w:tcPr>
            <w:tcW w:w="2408" w:type="dxa"/>
            <w:gridSpan w:val="2"/>
          </w:tcPr>
          <w:p w:rsidR="00FB6BE7" w:rsidRPr="00DF36F1" w:rsidRDefault="00FB6BE7" w:rsidP="0046436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kk-KZ"/>
              </w:rPr>
              <w:t xml:space="preserve">Орынбеков </w:t>
            </w:r>
          </w:p>
          <w:p w:rsidR="00FB6BE7" w:rsidRDefault="00FB6BE7" w:rsidP="0046436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kk-KZ"/>
              </w:rPr>
              <w:t>Арман Шымбайұлы</w:t>
            </w:r>
          </w:p>
          <w:p w:rsidR="00FB6BE7" w:rsidRPr="00DF36F1" w:rsidRDefault="00FB6BE7" w:rsidP="0046436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7" w:type="dxa"/>
          </w:tcPr>
          <w:p w:rsidR="00FB6BE7" w:rsidRPr="00D97232" w:rsidRDefault="00FB6BE7" w:rsidP="00464365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</w:p>
        </w:tc>
        <w:tc>
          <w:tcPr>
            <w:tcW w:w="4469" w:type="dxa"/>
          </w:tcPr>
          <w:p w:rsidR="00FB6BE7" w:rsidRPr="00251763" w:rsidRDefault="00FB6BE7" w:rsidP="00464365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1763">
              <w:rPr>
                <w:rFonts w:ascii="Arial" w:hAnsi="Arial" w:cs="Arial"/>
                <w:sz w:val="20"/>
                <w:szCs w:val="20"/>
                <w:lang w:val="kk-KZ"/>
              </w:rPr>
              <w:t>№90 мектеп-гимназиясының  директоры;</w:t>
            </w:r>
          </w:p>
        </w:tc>
        <w:tc>
          <w:tcPr>
            <w:tcW w:w="2662" w:type="dxa"/>
          </w:tcPr>
          <w:p w:rsidR="00FB6BE7" w:rsidRPr="00D97232" w:rsidRDefault="00FB6BE7" w:rsidP="00464365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+ 7 </w:t>
            </w:r>
            <w:r w:rsidRPr="00251763">
              <w:rPr>
                <w:rFonts w:ascii="Arial" w:hAnsi="Arial" w:cs="Arial"/>
                <w:sz w:val="20"/>
                <w:szCs w:val="20"/>
                <w:lang w:val="kk-KZ"/>
              </w:rPr>
              <w:t>778-009-07-01</w:t>
            </w:r>
          </w:p>
        </w:tc>
      </w:tr>
      <w:tr w:rsidR="00FB6BE7" w:rsidRPr="009A50FF" w:rsidTr="00CD3DC8">
        <w:tc>
          <w:tcPr>
            <w:tcW w:w="564" w:type="dxa"/>
            <w:gridSpan w:val="2"/>
          </w:tcPr>
          <w:p w:rsidR="00FB6BE7" w:rsidRPr="00D97232" w:rsidRDefault="00FB6BE7" w:rsidP="004125A8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  <w:lang w:val="kk-KZ"/>
              </w:rPr>
              <w:t>7.</w:t>
            </w:r>
          </w:p>
        </w:tc>
        <w:tc>
          <w:tcPr>
            <w:tcW w:w="2408" w:type="dxa"/>
            <w:gridSpan w:val="2"/>
          </w:tcPr>
          <w:p w:rsidR="00FB6BE7" w:rsidRPr="00DF36F1" w:rsidRDefault="00FB6BE7" w:rsidP="0046436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kk-KZ"/>
              </w:rPr>
              <w:t xml:space="preserve">Жуманова </w:t>
            </w:r>
          </w:p>
          <w:p w:rsidR="00FB6BE7" w:rsidRPr="00DF36F1" w:rsidRDefault="00FB6BE7" w:rsidP="0046436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kk-KZ"/>
              </w:rPr>
              <w:t>Нурила  Серикбаевна</w:t>
            </w:r>
          </w:p>
        </w:tc>
        <w:tc>
          <w:tcPr>
            <w:tcW w:w="387" w:type="dxa"/>
          </w:tcPr>
          <w:p w:rsidR="00FB6BE7" w:rsidRPr="00D97232" w:rsidRDefault="00FB6BE7" w:rsidP="00464365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</w:p>
        </w:tc>
        <w:tc>
          <w:tcPr>
            <w:tcW w:w="4469" w:type="dxa"/>
            <w:tcBorders>
              <w:right w:val="single" w:sz="4" w:space="0" w:color="auto"/>
            </w:tcBorders>
          </w:tcPr>
          <w:p w:rsidR="00FB6BE7" w:rsidRPr="00251763" w:rsidRDefault="00FB6BE7" w:rsidP="00464365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1763">
              <w:rPr>
                <w:rFonts w:ascii="Arial" w:hAnsi="Arial" w:cs="Arial"/>
                <w:sz w:val="20"/>
                <w:szCs w:val="20"/>
                <w:lang w:val="kk-KZ"/>
              </w:rPr>
              <w:t>«Шымкент қаласының орталықтандырылған көпшілік кітапханалар жүйесі» коммуналдық мемлекеттік мекемесінің директоры;</w:t>
            </w:r>
          </w:p>
        </w:tc>
        <w:tc>
          <w:tcPr>
            <w:tcW w:w="2662" w:type="dxa"/>
            <w:tcBorders>
              <w:left w:val="single" w:sz="4" w:space="0" w:color="auto"/>
            </w:tcBorders>
          </w:tcPr>
          <w:p w:rsidR="00FB6BE7" w:rsidRDefault="00FB6BE7" w:rsidP="00464365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+ 7 </w:t>
            </w:r>
            <w:r w:rsidRPr="00251763">
              <w:rPr>
                <w:rFonts w:ascii="Arial" w:hAnsi="Arial" w:cs="Arial"/>
                <w:sz w:val="20"/>
                <w:szCs w:val="20"/>
                <w:lang w:val="kk-KZ"/>
              </w:rPr>
              <w:t>702-190-05-80</w:t>
            </w:r>
          </w:p>
          <w:p w:rsidR="00FB6BE7" w:rsidRPr="00251763" w:rsidRDefault="00FB6BE7" w:rsidP="00464365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</w:tr>
      <w:tr w:rsidR="00FB6BE7" w:rsidRPr="009A50FF" w:rsidTr="00CD3DC8">
        <w:tc>
          <w:tcPr>
            <w:tcW w:w="564" w:type="dxa"/>
            <w:gridSpan w:val="2"/>
          </w:tcPr>
          <w:p w:rsidR="00FB6BE7" w:rsidRPr="00D97232" w:rsidRDefault="00FB6BE7" w:rsidP="004125A8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kk-KZ"/>
              </w:rPr>
              <w:t>8.</w:t>
            </w:r>
          </w:p>
        </w:tc>
        <w:tc>
          <w:tcPr>
            <w:tcW w:w="2408" w:type="dxa"/>
            <w:gridSpan w:val="2"/>
          </w:tcPr>
          <w:p w:rsidR="00FB6BE7" w:rsidRPr="00DF36F1" w:rsidRDefault="00FB6BE7" w:rsidP="00464365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sz w:val="20"/>
                <w:szCs w:val="20"/>
                <w:lang w:val="kk-KZ"/>
              </w:rPr>
              <w:t xml:space="preserve">Амангелдиева </w:t>
            </w:r>
          </w:p>
          <w:p w:rsidR="00FB6BE7" w:rsidRDefault="00FB6BE7" w:rsidP="00464365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sz w:val="20"/>
                <w:szCs w:val="20"/>
                <w:lang w:val="kk-KZ"/>
              </w:rPr>
              <w:t>Аселя Армановна</w:t>
            </w:r>
          </w:p>
          <w:p w:rsidR="00FB6BE7" w:rsidRPr="00251763" w:rsidRDefault="00FB6BE7" w:rsidP="00464365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87" w:type="dxa"/>
          </w:tcPr>
          <w:p w:rsidR="00FB6BE7" w:rsidRPr="00D97232" w:rsidRDefault="00FB6BE7" w:rsidP="00464365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</w:p>
        </w:tc>
        <w:tc>
          <w:tcPr>
            <w:tcW w:w="4469" w:type="dxa"/>
            <w:tcBorders>
              <w:right w:val="single" w:sz="4" w:space="0" w:color="auto"/>
            </w:tcBorders>
          </w:tcPr>
          <w:p w:rsidR="00FB6BE7" w:rsidRPr="00251763" w:rsidRDefault="00FB6BE7" w:rsidP="00464365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36F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«Oqyrman» кітап дүкенінде эйчар;</w:t>
            </w:r>
          </w:p>
        </w:tc>
        <w:tc>
          <w:tcPr>
            <w:tcW w:w="2662" w:type="dxa"/>
            <w:tcBorders>
              <w:left w:val="single" w:sz="4" w:space="0" w:color="auto"/>
            </w:tcBorders>
          </w:tcPr>
          <w:p w:rsidR="00FB6BE7" w:rsidRDefault="00FB6BE7" w:rsidP="00464365">
            <w:pPr>
              <w:ind w:left="34" w:hanging="34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+7 </w:t>
            </w:r>
            <w:r w:rsidRPr="00DF36F1">
              <w:rPr>
                <w:rFonts w:ascii="Arial" w:hAnsi="Arial" w:cs="Arial"/>
                <w:sz w:val="20"/>
                <w:szCs w:val="20"/>
                <w:lang w:val="kk-KZ"/>
              </w:rPr>
              <w:t>747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 377 13 </w:t>
            </w:r>
            <w:r w:rsidRPr="00DF36F1">
              <w:rPr>
                <w:rFonts w:ascii="Arial" w:hAnsi="Arial" w:cs="Arial"/>
                <w:sz w:val="20"/>
                <w:szCs w:val="20"/>
                <w:lang w:val="kk-KZ"/>
              </w:rPr>
              <w:t>70</w:t>
            </w:r>
          </w:p>
        </w:tc>
      </w:tr>
      <w:tr w:rsidR="00FB6BE7" w:rsidRPr="00251763" w:rsidTr="00CD3DC8">
        <w:tc>
          <w:tcPr>
            <w:tcW w:w="564" w:type="dxa"/>
            <w:gridSpan w:val="2"/>
          </w:tcPr>
          <w:p w:rsidR="00FB6BE7" w:rsidRPr="00D97232" w:rsidRDefault="00FB6BE7" w:rsidP="004125A8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kk-KZ"/>
              </w:rPr>
              <w:t>9.</w:t>
            </w:r>
          </w:p>
        </w:tc>
        <w:tc>
          <w:tcPr>
            <w:tcW w:w="2408" w:type="dxa"/>
            <w:gridSpan w:val="2"/>
          </w:tcPr>
          <w:p w:rsidR="00FB6BE7" w:rsidRPr="00251763" w:rsidRDefault="00FB6BE7" w:rsidP="00464365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1763">
              <w:rPr>
                <w:rFonts w:ascii="Arial" w:hAnsi="Arial" w:cs="Arial"/>
                <w:sz w:val="20"/>
                <w:szCs w:val="20"/>
                <w:lang w:val="kk-KZ"/>
              </w:rPr>
              <w:t xml:space="preserve">Исахов </w:t>
            </w:r>
          </w:p>
          <w:p w:rsidR="00FB6BE7" w:rsidRDefault="00FB6BE7" w:rsidP="00464365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1763">
              <w:rPr>
                <w:rFonts w:ascii="Arial" w:hAnsi="Arial" w:cs="Arial"/>
                <w:sz w:val="20"/>
                <w:szCs w:val="20"/>
                <w:lang w:val="kk-KZ"/>
              </w:rPr>
              <w:t>Магжан Шингисович</w:t>
            </w:r>
          </w:p>
          <w:p w:rsidR="00FB6BE7" w:rsidRDefault="00FB6BE7" w:rsidP="00464365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3702F1" w:rsidRDefault="003702F1" w:rsidP="00464365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87" w:type="dxa"/>
          </w:tcPr>
          <w:p w:rsidR="00FB6BE7" w:rsidRPr="00D97232" w:rsidRDefault="00FB6BE7" w:rsidP="00464365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</w:p>
        </w:tc>
        <w:tc>
          <w:tcPr>
            <w:tcW w:w="4469" w:type="dxa"/>
            <w:tcBorders>
              <w:right w:val="single" w:sz="4" w:space="0" w:color="auto"/>
            </w:tcBorders>
          </w:tcPr>
          <w:p w:rsidR="00FB6BE7" w:rsidRPr="00251763" w:rsidRDefault="00FB6BE7" w:rsidP="00464365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5176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Жеке кәсіпкер;</w:t>
            </w:r>
          </w:p>
        </w:tc>
        <w:tc>
          <w:tcPr>
            <w:tcW w:w="2662" w:type="dxa"/>
            <w:tcBorders>
              <w:left w:val="single" w:sz="4" w:space="0" w:color="auto"/>
            </w:tcBorders>
          </w:tcPr>
          <w:p w:rsidR="00FB6BE7" w:rsidRDefault="00FB6BE7" w:rsidP="00464365">
            <w:pPr>
              <w:ind w:left="34" w:hanging="34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+7 778 483 33 </w:t>
            </w:r>
            <w:r w:rsidRPr="00251763">
              <w:rPr>
                <w:rFonts w:ascii="Arial" w:hAnsi="Arial" w:cs="Arial"/>
                <w:sz w:val="20"/>
                <w:szCs w:val="20"/>
                <w:lang w:val="kk-KZ"/>
              </w:rPr>
              <w:t>38</w:t>
            </w:r>
          </w:p>
        </w:tc>
      </w:tr>
      <w:tr w:rsidR="00FB6BE7" w:rsidRPr="009A50FF" w:rsidTr="00081B37">
        <w:trPr>
          <w:trHeight w:val="541"/>
        </w:trPr>
        <w:tc>
          <w:tcPr>
            <w:tcW w:w="10490" w:type="dxa"/>
            <w:gridSpan w:val="7"/>
          </w:tcPr>
          <w:p w:rsidR="00FB6BE7" w:rsidRPr="00D97232" w:rsidRDefault="00FB6BE7" w:rsidP="00760A07">
            <w:pPr>
              <w:pStyle w:val="a3"/>
              <w:numPr>
                <w:ilvl w:val="0"/>
                <w:numId w:val="1"/>
              </w:numPr>
              <w:ind w:left="768" w:hanging="284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  <w:lang w:val="kk-KZ"/>
              </w:rPr>
              <w:lastRenderedPageBreak/>
              <w:t>Ауыл шаруашылығы, кәсіпкерлік, құрылыс және коммуналдық салаларының дамуы жөніндегі тұрақты комиссия</w:t>
            </w:r>
          </w:p>
        </w:tc>
      </w:tr>
      <w:tr w:rsidR="00FB6BE7" w:rsidRPr="009A50FF" w:rsidTr="00CD3DC8">
        <w:tc>
          <w:tcPr>
            <w:tcW w:w="551" w:type="dxa"/>
          </w:tcPr>
          <w:p w:rsidR="00FB6BE7" w:rsidRPr="00D97232" w:rsidRDefault="00FB6BE7" w:rsidP="00760A07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  <w:lang w:val="kk-KZ"/>
              </w:rPr>
              <w:t>1.</w:t>
            </w:r>
          </w:p>
        </w:tc>
        <w:tc>
          <w:tcPr>
            <w:tcW w:w="2421" w:type="dxa"/>
            <w:gridSpan w:val="3"/>
          </w:tcPr>
          <w:p w:rsidR="00FB6BE7" w:rsidRPr="00251763" w:rsidRDefault="00FB6BE7" w:rsidP="00251763">
            <w:pPr>
              <w:ind w:left="709" w:hanging="709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 w:rsidRPr="00251763"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 xml:space="preserve">Пан </w:t>
            </w:r>
          </w:p>
          <w:p w:rsidR="00FB6BE7" w:rsidRPr="00D97232" w:rsidRDefault="00FB6BE7" w:rsidP="00251763">
            <w:pPr>
              <w:ind w:left="709" w:hanging="709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 w:rsidRPr="00251763"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Юрий Радионович</w:t>
            </w:r>
          </w:p>
        </w:tc>
        <w:tc>
          <w:tcPr>
            <w:tcW w:w="387" w:type="dxa"/>
          </w:tcPr>
          <w:p w:rsidR="00FB6BE7" w:rsidRPr="00D97232" w:rsidRDefault="00FB6BE7" w:rsidP="00760A07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</w:p>
        </w:tc>
        <w:tc>
          <w:tcPr>
            <w:tcW w:w="4469" w:type="dxa"/>
          </w:tcPr>
          <w:p w:rsidR="00FB6BE7" w:rsidRDefault="00FB6BE7" w:rsidP="00760A07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kk-KZ"/>
              </w:rPr>
            </w:pPr>
            <w:r w:rsidRPr="00251763">
              <w:rPr>
                <w:rFonts w:ascii="Arial" w:hAnsi="Arial" w:cs="Arial"/>
                <w:sz w:val="20"/>
                <w:szCs w:val="20"/>
                <w:lang w:val="kk-KZ"/>
              </w:rPr>
              <w:t>«Шымкент қаласының кәрістер қауымдастығы» ҚБ төрағасы;</w:t>
            </w:r>
            <w:r w:rsidRPr="00D97232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 xml:space="preserve">, </w:t>
            </w:r>
            <w:r w:rsidRPr="00D97232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kk-KZ"/>
              </w:rPr>
              <w:t>комиссия төрағасы;</w:t>
            </w:r>
          </w:p>
          <w:p w:rsidR="00FB6BE7" w:rsidRPr="00DF36F1" w:rsidRDefault="00FB6BE7" w:rsidP="00760A07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2662" w:type="dxa"/>
          </w:tcPr>
          <w:p w:rsidR="00FB6BE7" w:rsidRPr="00D97232" w:rsidRDefault="00FB6BE7" w:rsidP="00760A07">
            <w:pPr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+7</w:t>
            </w:r>
            <w:r>
              <w:rPr>
                <w:rFonts w:ascii="Arial" w:hAnsi="Arial" w:cs="Arial"/>
                <w:sz w:val="20"/>
                <w:szCs w:val="20"/>
              </w:rPr>
              <w:t> 701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914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251763">
              <w:rPr>
                <w:rFonts w:ascii="Arial" w:hAnsi="Arial" w:cs="Arial"/>
                <w:sz w:val="20"/>
                <w:szCs w:val="20"/>
              </w:rPr>
              <w:t>96</w:t>
            </w:r>
          </w:p>
        </w:tc>
      </w:tr>
      <w:tr w:rsidR="00FB6BE7" w:rsidRPr="009A50FF" w:rsidTr="00CD3DC8">
        <w:tc>
          <w:tcPr>
            <w:tcW w:w="551" w:type="dxa"/>
          </w:tcPr>
          <w:p w:rsidR="00FB6BE7" w:rsidRPr="00D97232" w:rsidRDefault="00FB6BE7" w:rsidP="006C6379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  <w:lang w:val="kk-KZ"/>
              </w:rPr>
              <w:t>2.</w:t>
            </w:r>
          </w:p>
        </w:tc>
        <w:tc>
          <w:tcPr>
            <w:tcW w:w="2421" w:type="dxa"/>
            <w:gridSpan w:val="3"/>
          </w:tcPr>
          <w:p w:rsidR="00FB6BE7" w:rsidRPr="00DF36F1" w:rsidRDefault="00FB6BE7" w:rsidP="004116A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sz w:val="20"/>
                <w:szCs w:val="20"/>
                <w:lang w:val="kk-KZ"/>
              </w:rPr>
              <w:t xml:space="preserve">Полатов </w:t>
            </w:r>
          </w:p>
          <w:p w:rsidR="00FB6BE7" w:rsidRPr="00DF36F1" w:rsidRDefault="00FB6BE7" w:rsidP="004116A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sz w:val="20"/>
                <w:szCs w:val="20"/>
                <w:lang w:val="kk-KZ"/>
              </w:rPr>
              <w:t>Салыхан Сабирович</w:t>
            </w:r>
          </w:p>
        </w:tc>
        <w:tc>
          <w:tcPr>
            <w:tcW w:w="387" w:type="dxa"/>
          </w:tcPr>
          <w:p w:rsidR="00FB6BE7" w:rsidRPr="00D97232" w:rsidRDefault="00FB6BE7" w:rsidP="004116A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</w:p>
        </w:tc>
        <w:tc>
          <w:tcPr>
            <w:tcW w:w="4469" w:type="dxa"/>
          </w:tcPr>
          <w:p w:rsidR="00FB6BE7" w:rsidRDefault="00FB6BE7" w:rsidP="004116A4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AF5020">
              <w:rPr>
                <w:rFonts w:ascii="Arial" w:hAnsi="Arial" w:cs="Arial"/>
                <w:sz w:val="20"/>
                <w:szCs w:val="20"/>
                <w:lang w:val="kk-KZ"/>
              </w:rPr>
              <w:t>Зейнеткер, «Standart Steel KZ»ЖШС жалпы мәселелер жөніндегі директоры;</w:t>
            </w:r>
          </w:p>
          <w:p w:rsidR="00FB6BE7" w:rsidRPr="00D97232" w:rsidRDefault="00FB6BE7" w:rsidP="004116A4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662" w:type="dxa"/>
          </w:tcPr>
          <w:p w:rsidR="00FB6BE7" w:rsidRPr="00D97232" w:rsidRDefault="00FB6BE7" w:rsidP="004116A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+7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 701 717 82 </w:t>
            </w:r>
            <w:r w:rsidRPr="00AF5020">
              <w:rPr>
                <w:rFonts w:ascii="Arial" w:hAnsi="Arial" w:cs="Arial"/>
                <w:sz w:val="20"/>
                <w:szCs w:val="20"/>
                <w:lang w:val="kk-KZ"/>
              </w:rPr>
              <w:t>88</w:t>
            </w:r>
          </w:p>
        </w:tc>
      </w:tr>
      <w:tr w:rsidR="00FB6BE7" w:rsidRPr="009A50FF" w:rsidTr="00CD3DC8">
        <w:tc>
          <w:tcPr>
            <w:tcW w:w="551" w:type="dxa"/>
          </w:tcPr>
          <w:p w:rsidR="00FB6BE7" w:rsidRPr="00D97232" w:rsidRDefault="00FB6BE7" w:rsidP="006C6379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  <w:lang w:val="kk-KZ"/>
              </w:rPr>
              <w:t>3.</w:t>
            </w:r>
          </w:p>
        </w:tc>
        <w:tc>
          <w:tcPr>
            <w:tcW w:w="2421" w:type="dxa"/>
            <w:gridSpan w:val="3"/>
          </w:tcPr>
          <w:p w:rsidR="00FB6BE7" w:rsidRPr="00D72D53" w:rsidRDefault="00FB6BE7" w:rsidP="00251763">
            <w:pPr>
              <w:rPr>
                <w:rFonts w:ascii="Arial" w:eastAsia="Times New Roman" w:hAnsi="Arial" w:cs="Arial"/>
                <w:bCs/>
                <w:sz w:val="20"/>
                <w:lang w:val="kk-KZ"/>
              </w:rPr>
            </w:pPr>
            <w:r w:rsidRPr="00D72D53">
              <w:rPr>
                <w:rFonts w:ascii="Arial" w:eastAsia="Times New Roman" w:hAnsi="Arial" w:cs="Arial"/>
                <w:bCs/>
                <w:sz w:val="20"/>
                <w:lang w:val="kk-KZ"/>
              </w:rPr>
              <w:t xml:space="preserve">Ниязалиев </w:t>
            </w:r>
          </w:p>
          <w:p w:rsidR="00FB6BE7" w:rsidRPr="00D72D53" w:rsidRDefault="00FB6BE7" w:rsidP="00DF36F1">
            <w:pPr>
              <w:rPr>
                <w:rFonts w:ascii="Arial" w:eastAsia="Times New Roman" w:hAnsi="Arial" w:cs="Arial"/>
                <w:bCs/>
                <w:sz w:val="20"/>
                <w:lang w:val="kk-KZ"/>
              </w:rPr>
            </w:pPr>
            <w:r w:rsidRPr="00D72D53">
              <w:rPr>
                <w:rFonts w:ascii="Arial" w:eastAsia="Times New Roman" w:hAnsi="Arial" w:cs="Arial"/>
                <w:bCs/>
                <w:sz w:val="20"/>
                <w:lang w:val="kk-KZ"/>
              </w:rPr>
              <w:t>Нуржан Ауезович</w:t>
            </w:r>
          </w:p>
          <w:p w:rsidR="00FB6BE7" w:rsidRPr="00DF36F1" w:rsidRDefault="00FB6BE7" w:rsidP="00DF36F1">
            <w:pPr>
              <w:rPr>
                <w:rFonts w:ascii="Arial" w:eastAsia="Times New Roman" w:hAnsi="Arial" w:cs="Arial"/>
                <w:bCs/>
                <w:lang w:val="kk-KZ"/>
              </w:rPr>
            </w:pPr>
          </w:p>
        </w:tc>
        <w:tc>
          <w:tcPr>
            <w:tcW w:w="387" w:type="dxa"/>
          </w:tcPr>
          <w:p w:rsidR="00FB6BE7" w:rsidRPr="00D97232" w:rsidRDefault="00FB6BE7" w:rsidP="00760A07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</w:p>
        </w:tc>
        <w:tc>
          <w:tcPr>
            <w:tcW w:w="4469" w:type="dxa"/>
          </w:tcPr>
          <w:p w:rsidR="00FB6BE7" w:rsidRPr="00D97232" w:rsidRDefault="00FB6BE7" w:rsidP="00760A0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 w:rsidRPr="00251763">
              <w:rPr>
                <w:rFonts w:ascii="Arial" w:hAnsi="Arial" w:cs="Arial"/>
                <w:sz w:val="20"/>
                <w:szCs w:val="20"/>
                <w:lang w:val="kk-KZ"/>
              </w:rPr>
              <w:t>«Pana Asia» ЖШС құрылтайшысы;</w:t>
            </w:r>
          </w:p>
        </w:tc>
        <w:tc>
          <w:tcPr>
            <w:tcW w:w="2662" w:type="dxa"/>
          </w:tcPr>
          <w:p w:rsidR="00FB6BE7" w:rsidRPr="00D97232" w:rsidRDefault="00FB6BE7" w:rsidP="00C7251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</w:rPr>
              <w:t>+7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251763">
              <w:rPr>
                <w:rFonts w:ascii="Arial" w:hAnsi="Arial" w:cs="Arial"/>
                <w:sz w:val="20"/>
                <w:szCs w:val="20"/>
              </w:rPr>
              <w:t>777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007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70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251763">
              <w:rPr>
                <w:rFonts w:ascii="Arial" w:hAnsi="Arial" w:cs="Arial"/>
                <w:sz w:val="20"/>
                <w:szCs w:val="20"/>
              </w:rPr>
              <w:t>08</w:t>
            </w:r>
          </w:p>
        </w:tc>
      </w:tr>
      <w:tr w:rsidR="00FB6BE7" w:rsidRPr="009A50FF" w:rsidTr="00CD3DC8">
        <w:tc>
          <w:tcPr>
            <w:tcW w:w="551" w:type="dxa"/>
          </w:tcPr>
          <w:p w:rsidR="00FB6BE7" w:rsidRPr="00D97232" w:rsidRDefault="00FB6BE7" w:rsidP="006C6379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  <w:lang w:val="kk-KZ"/>
              </w:rPr>
              <w:t>4.</w:t>
            </w:r>
          </w:p>
        </w:tc>
        <w:tc>
          <w:tcPr>
            <w:tcW w:w="2421" w:type="dxa"/>
            <w:gridSpan w:val="3"/>
          </w:tcPr>
          <w:p w:rsidR="00FB6BE7" w:rsidRPr="00251763" w:rsidRDefault="00FB6BE7" w:rsidP="00251763">
            <w:pPr>
              <w:ind w:right="268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1763">
              <w:rPr>
                <w:rFonts w:ascii="Arial" w:hAnsi="Arial" w:cs="Arial"/>
                <w:sz w:val="20"/>
                <w:szCs w:val="20"/>
                <w:lang w:val="kk-KZ"/>
              </w:rPr>
              <w:t xml:space="preserve">Толыбаев </w:t>
            </w:r>
          </w:p>
          <w:p w:rsidR="00FB6BE7" w:rsidRPr="00D97232" w:rsidRDefault="00FB6BE7" w:rsidP="00251763">
            <w:pPr>
              <w:ind w:right="268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1763">
              <w:rPr>
                <w:rFonts w:ascii="Arial" w:hAnsi="Arial" w:cs="Arial"/>
                <w:sz w:val="20"/>
                <w:szCs w:val="20"/>
                <w:lang w:val="kk-KZ"/>
              </w:rPr>
              <w:t>Нурлан Алишерович</w:t>
            </w:r>
          </w:p>
        </w:tc>
        <w:tc>
          <w:tcPr>
            <w:tcW w:w="387" w:type="dxa"/>
          </w:tcPr>
          <w:p w:rsidR="00FB6BE7" w:rsidRPr="00D97232" w:rsidRDefault="00FB6BE7" w:rsidP="00760A07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</w:p>
        </w:tc>
        <w:tc>
          <w:tcPr>
            <w:tcW w:w="4469" w:type="dxa"/>
          </w:tcPr>
          <w:p w:rsidR="00FB6BE7" w:rsidRDefault="00FB6BE7" w:rsidP="00760A07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1763">
              <w:rPr>
                <w:rFonts w:ascii="Arial" w:hAnsi="Arial" w:cs="Arial"/>
                <w:sz w:val="20"/>
                <w:szCs w:val="20"/>
                <w:lang w:val="kk-KZ"/>
              </w:rPr>
              <w:t>«Корпорация «Береке А» ЖШС құрылтайшысы;</w:t>
            </w:r>
          </w:p>
          <w:p w:rsidR="00FB6BE7" w:rsidRPr="00D97232" w:rsidRDefault="00FB6BE7" w:rsidP="00760A0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662" w:type="dxa"/>
          </w:tcPr>
          <w:p w:rsidR="00FB6BE7" w:rsidRPr="00D97232" w:rsidRDefault="00FB6BE7" w:rsidP="00760A07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+7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701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777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18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251763">
              <w:rPr>
                <w:rFonts w:ascii="Arial" w:hAnsi="Arial" w:cs="Arial"/>
                <w:sz w:val="20"/>
                <w:szCs w:val="20"/>
              </w:rPr>
              <w:t>56</w:t>
            </w:r>
          </w:p>
        </w:tc>
      </w:tr>
      <w:tr w:rsidR="00FB6BE7" w:rsidRPr="009A50FF" w:rsidTr="00CD3DC8">
        <w:tc>
          <w:tcPr>
            <w:tcW w:w="551" w:type="dxa"/>
          </w:tcPr>
          <w:p w:rsidR="00FB6BE7" w:rsidRPr="00D97232" w:rsidRDefault="00FB6BE7" w:rsidP="006C6379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kk-KZ"/>
              </w:rPr>
              <w:t>5.</w:t>
            </w:r>
          </w:p>
        </w:tc>
        <w:tc>
          <w:tcPr>
            <w:tcW w:w="2421" w:type="dxa"/>
            <w:gridSpan w:val="3"/>
          </w:tcPr>
          <w:p w:rsidR="00FB6BE7" w:rsidRPr="00DF36F1" w:rsidRDefault="00FB6BE7" w:rsidP="0058251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 w:rsidRPr="00DF36F1"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 xml:space="preserve">Кылышбаева </w:t>
            </w:r>
          </w:p>
          <w:p w:rsidR="00FB6BE7" w:rsidRDefault="00FB6BE7" w:rsidP="0058251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 w:rsidRPr="00DF36F1"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Айгуль Орынбасаровна</w:t>
            </w:r>
          </w:p>
          <w:p w:rsidR="00FB6BE7" w:rsidRPr="00DF36F1" w:rsidRDefault="00FB6BE7" w:rsidP="0058251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7" w:type="dxa"/>
          </w:tcPr>
          <w:p w:rsidR="00FB6BE7" w:rsidRPr="00D97232" w:rsidRDefault="00FB6BE7" w:rsidP="0058251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</w:p>
        </w:tc>
        <w:tc>
          <w:tcPr>
            <w:tcW w:w="4469" w:type="dxa"/>
            <w:tcBorders>
              <w:right w:val="single" w:sz="4" w:space="0" w:color="auto"/>
            </w:tcBorders>
          </w:tcPr>
          <w:p w:rsidR="00FB6BE7" w:rsidRDefault="00FB6BE7" w:rsidP="00582513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1763">
              <w:rPr>
                <w:rFonts w:ascii="Arial" w:hAnsi="Arial" w:cs="Arial"/>
                <w:sz w:val="20"/>
                <w:szCs w:val="20"/>
                <w:lang w:val="kk-KZ"/>
              </w:rPr>
              <w:t>«№6 қалалық емхана» КММ-ның бас дәрігері;</w:t>
            </w:r>
          </w:p>
          <w:p w:rsidR="00FB6BE7" w:rsidRPr="00251763" w:rsidRDefault="00FB6BE7" w:rsidP="00582513">
            <w:pPr>
              <w:tabs>
                <w:tab w:val="left" w:pos="889"/>
              </w:tabs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ab/>
            </w:r>
          </w:p>
        </w:tc>
        <w:tc>
          <w:tcPr>
            <w:tcW w:w="2662" w:type="dxa"/>
            <w:tcBorders>
              <w:left w:val="single" w:sz="4" w:space="0" w:color="auto"/>
            </w:tcBorders>
          </w:tcPr>
          <w:p w:rsidR="00FB6BE7" w:rsidRPr="00D97232" w:rsidRDefault="00FB6BE7" w:rsidP="0058251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 xml:space="preserve">+7 </w:t>
            </w:r>
            <w:r w:rsidRPr="00251763">
              <w:rPr>
                <w:rFonts w:ascii="Arial" w:hAnsi="Arial" w:cs="Arial"/>
                <w:sz w:val="20"/>
                <w:szCs w:val="20"/>
              </w:rPr>
              <w:t>702-390-79-09</w:t>
            </w:r>
          </w:p>
        </w:tc>
      </w:tr>
      <w:tr w:rsidR="00FB6BE7" w:rsidRPr="00251763" w:rsidTr="00CD3DC8">
        <w:tc>
          <w:tcPr>
            <w:tcW w:w="551" w:type="dxa"/>
          </w:tcPr>
          <w:p w:rsidR="00FB6BE7" w:rsidRPr="00DF36F1" w:rsidRDefault="00FB6BE7" w:rsidP="006C6379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kk-KZ"/>
              </w:rPr>
              <w:t>6.</w:t>
            </w:r>
          </w:p>
        </w:tc>
        <w:tc>
          <w:tcPr>
            <w:tcW w:w="2421" w:type="dxa"/>
            <w:gridSpan w:val="3"/>
          </w:tcPr>
          <w:p w:rsidR="00FB6BE7" w:rsidRPr="00251763" w:rsidRDefault="00FB6BE7" w:rsidP="0025176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Кенжехано</w:t>
            </w:r>
            <w:r w:rsidRPr="00251763">
              <w:rPr>
                <w:rFonts w:ascii="Arial" w:hAnsi="Arial" w:cs="Arial"/>
                <w:sz w:val="20"/>
                <w:szCs w:val="20"/>
                <w:lang w:val="kk-KZ"/>
              </w:rPr>
              <w:t xml:space="preserve">в </w:t>
            </w:r>
          </w:p>
          <w:p w:rsidR="00FB6BE7" w:rsidRDefault="00FB6BE7" w:rsidP="0025176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1763">
              <w:rPr>
                <w:rFonts w:ascii="Arial" w:hAnsi="Arial" w:cs="Arial"/>
                <w:sz w:val="20"/>
                <w:szCs w:val="20"/>
                <w:lang w:val="kk-KZ"/>
              </w:rPr>
              <w:t>Орынбай Даулбаевич</w:t>
            </w:r>
          </w:p>
          <w:p w:rsidR="00FB6BE7" w:rsidRPr="00251763" w:rsidRDefault="00FB6BE7" w:rsidP="0025176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87" w:type="dxa"/>
          </w:tcPr>
          <w:p w:rsidR="00FB6BE7" w:rsidRPr="00D97232" w:rsidRDefault="00FB6BE7" w:rsidP="00760A07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</w:p>
        </w:tc>
        <w:tc>
          <w:tcPr>
            <w:tcW w:w="4469" w:type="dxa"/>
            <w:tcBorders>
              <w:right w:val="single" w:sz="4" w:space="0" w:color="auto"/>
            </w:tcBorders>
          </w:tcPr>
          <w:p w:rsidR="00FB6BE7" w:rsidRDefault="00FB6BE7" w:rsidP="00251763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5176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«Жан Ойл Продакс» ЖШС директоры;</w:t>
            </w:r>
          </w:p>
          <w:p w:rsidR="00FB6BE7" w:rsidRPr="00251763" w:rsidRDefault="00FB6BE7" w:rsidP="00251763">
            <w:pPr>
              <w:ind w:firstLine="708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662" w:type="dxa"/>
            <w:tcBorders>
              <w:left w:val="single" w:sz="4" w:space="0" w:color="auto"/>
            </w:tcBorders>
          </w:tcPr>
          <w:p w:rsidR="00FB6BE7" w:rsidRPr="00D97232" w:rsidRDefault="00FB6BE7" w:rsidP="00DA05CE">
            <w:pPr>
              <w:ind w:left="34" w:hanging="34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+7</w:t>
            </w:r>
            <w:r w:rsidR="00DA05CE">
              <w:rPr>
                <w:rFonts w:ascii="Arial" w:hAnsi="Arial" w:cs="Arial"/>
                <w:sz w:val="20"/>
                <w:szCs w:val="20"/>
                <w:lang w:val="kk-KZ"/>
              </w:rPr>
              <w:t> 701 551 05 01</w:t>
            </w:r>
          </w:p>
        </w:tc>
      </w:tr>
      <w:tr w:rsidR="00FB6BE7" w:rsidRPr="00251763" w:rsidTr="00CD3DC8">
        <w:tc>
          <w:tcPr>
            <w:tcW w:w="551" w:type="dxa"/>
          </w:tcPr>
          <w:p w:rsidR="00FB6BE7" w:rsidRDefault="00FB6BE7" w:rsidP="006C6379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kk-KZ"/>
              </w:rPr>
              <w:t>7.</w:t>
            </w:r>
          </w:p>
        </w:tc>
        <w:tc>
          <w:tcPr>
            <w:tcW w:w="2421" w:type="dxa"/>
            <w:gridSpan w:val="3"/>
          </w:tcPr>
          <w:p w:rsidR="00FB6BE7" w:rsidRPr="00DF36F1" w:rsidRDefault="00FB6BE7" w:rsidP="00474D9E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sz w:val="20"/>
                <w:szCs w:val="20"/>
                <w:lang w:val="kk-KZ"/>
              </w:rPr>
              <w:t xml:space="preserve">Байтуов </w:t>
            </w:r>
          </w:p>
          <w:p w:rsidR="00FB6BE7" w:rsidRDefault="00FB6BE7" w:rsidP="00474D9E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sz w:val="20"/>
                <w:szCs w:val="20"/>
                <w:lang w:val="kk-KZ"/>
              </w:rPr>
              <w:t>Біржан Ғаниұлы</w:t>
            </w:r>
          </w:p>
          <w:p w:rsidR="00FB6BE7" w:rsidRDefault="00FB6BE7" w:rsidP="00474D9E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FB6BE7" w:rsidRPr="00D72D53" w:rsidRDefault="00FB6BE7" w:rsidP="00474D9E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87" w:type="dxa"/>
          </w:tcPr>
          <w:p w:rsidR="00FB6BE7" w:rsidRPr="00D97232" w:rsidRDefault="00FB6BE7" w:rsidP="00474D9E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</w:p>
        </w:tc>
        <w:tc>
          <w:tcPr>
            <w:tcW w:w="4469" w:type="dxa"/>
            <w:tcBorders>
              <w:right w:val="single" w:sz="4" w:space="0" w:color="auto"/>
            </w:tcBorders>
          </w:tcPr>
          <w:p w:rsidR="00FB6BE7" w:rsidRPr="00D72D53" w:rsidRDefault="00FB6BE7" w:rsidP="00474D9E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«Қаратау» дәстүрлі өнер мектебінің директоры.</w:t>
            </w:r>
          </w:p>
        </w:tc>
        <w:tc>
          <w:tcPr>
            <w:tcW w:w="2662" w:type="dxa"/>
            <w:tcBorders>
              <w:left w:val="single" w:sz="4" w:space="0" w:color="auto"/>
            </w:tcBorders>
          </w:tcPr>
          <w:p w:rsidR="00FB6BE7" w:rsidRPr="00D97232" w:rsidRDefault="00FB6BE7" w:rsidP="00474D9E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+7</w:t>
            </w:r>
            <w:r w:rsidRPr="00D97232">
              <w:rPr>
                <w:rFonts w:ascii="Arial" w:hAnsi="Arial" w:cs="Arial"/>
                <w:sz w:val="20"/>
                <w:szCs w:val="20"/>
              </w:rPr>
              <w:t xml:space="preserve"> 701 352 66 09</w:t>
            </w:r>
          </w:p>
        </w:tc>
      </w:tr>
      <w:tr w:rsidR="00FB6BE7" w:rsidRPr="00251763" w:rsidTr="00897A56">
        <w:tc>
          <w:tcPr>
            <w:tcW w:w="10490" w:type="dxa"/>
            <w:gridSpan w:val="7"/>
          </w:tcPr>
          <w:p w:rsidR="00FB6BE7" w:rsidRPr="00D97232" w:rsidRDefault="00FB6BE7" w:rsidP="00760A07">
            <w:pPr>
              <w:pStyle w:val="a3"/>
              <w:numPr>
                <w:ilvl w:val="0"/>
                <w:numId w:val="1"/>
              </w:num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  <w:lang w:val="kk-KZ"/>
              </w:rPr>
              <w:t>Сыбайлас жемқорлыққа қарсы іс-қимыл жұмыстарын бақылау, з</w:t>
            </w:r>
            <w:r w:rsidRPr="00D9723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k-KZ"/>
              </w:rPr>
              <w:t>аңдылық, құқық тәртібі және жергілікті өзін-өзі басқару жөніндегі тұрақты комиссия</w:t>
            </w:r>
          </w:p>
        </w:tc>
      </w:tr>
      <w:tr w:rsidR="00FB6BE7" w:rsidRPr="009A50FF" w:rsidTr="00CD3DC8">
        <w:tc>
          <w:tcPr>
            <w:tcW w:w="551" w:type="dxa"/>
          </w:tcPr>
          <w:p w:rsidR="00FB6BE7" w:rsidRPr="00D97232" w:rsidRDefault="00FB6BE7" w:rsidP="00760A07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D97232">
              <w:rPr>
                <w:rFonts w:ascii="Arial" w:hAnsi="Arial" w:cs="Arial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2421" w:type="dxa"/>
            <w:gridSpan w:val="3"/>
          </w:tcPr>
          <w:p w:rsidR="00FB6BE7" w:rsidRPr="00DF36F1" w:rsidRDefault="00FB6BE7" w:rsidP="004D31A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kk-KZ"/>
              </w:rPr>
              <w:t>Амиртаев</w:t>
            </w:r>
          </w:p>
          <w:p w:rsidR="00FB6BE7" w:rsidRPr="00DF36F1" w:rsidRDefault="00FB6BE7" w:rsidP="004D31A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kk-KZ"/>
              </w:rPr>
              <w:t>Азат Ермекбайұлы</w:t>
            </w:r>
          </w:p>
          <w:p w:rsidR="00FB6BE7" w:rsidRPr="00DF36F1" w:rsidRDefault="00FB6BE7" w:rsidP="004D31A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7" w:type="dxa"/>
          </w:tcPr>
          <w:p w:rsidR="00FB6BE7" w:rsidRPr="00D97232" w:rsidRDefault="00FB6BE7" w:rsidP="004D31AB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  <w:lang w:val="kk-KZ"/>
              </w:rPr>
              <w:t>-</w:t>
            </w:r>
          </w:p>
        </w:tc>
        <w:tc>
          <w:tcPr>
            <w:tcW w:w="4469" w:type="dxa"/>
          </w:tcPr>
          <w:p w:rsidR="00FB6BE7" w:rsidRPr="00D97232" w:rsidRDefault="00FB6BE7" w:rsidP="004D31AB">
            <w:pPr>
              <w:jc w:val="both"/>
              <w:rPr>
                <w:rFonts w:ascii="Arial" w:eastAsia="Times New Roman" w:hAnsi="Arial" w:cs="Arial"/>
                <w:bCs/>
                <w:color w:val="000000"/>
                <w:spacing w:val="-3"/>
                <w:sz w:val="20"/>
                <w:szCs w:val="20"/>
                <w:lang w:val="kk-KZ" w:eastAsia="kk-KZ" w:bidi="kk-KZ"/>
              </w:rPr>
            </w:pPr>
            <w:r w:rsidRPr="00D97232">
              <w:rPr>
                <w:rFonts w:ascii="Arial" w:eastAsia="Times New Roman" w:hAnsi="Arial" w:cs="Arial"/>
                <w:bCs/>
                <w:color w:val="000000"/>
                <w:spacing w:val="-3"/>
                <w:sz w:val="20"/>
                <w:szCs w:val="20"/>
                <w:lang w:val="kk-KZ" w:eastAsia="kk-KZ" w:bidi="kk-KZ"/>
              </w:rPr>
              <w:t xml:space="preserve">Шымкент қалалық ситуациялық орталығының басшысы; </w:t>
            </w:r>
          </w:p>
          <w:p w:rsidR="00FB6BE7" w:rsidRDefault="00FB6BE7" w:rsidP="004D31AB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  <w:u w:val="single"/>
                <w:lang w:val="kk-KZ"/>
              </w:rPr>
              <w:t>комиссия төрағасы;</w:t>
            </w:r>
            <w:bookmarkStart w:id="0" w:name="_GoBack"/>
            <w:bookmarkEnd w:id="0"/>
          </w:p>
          <w:p w:rsidR="00FB6BE7" w:rsidRPr="00D97232" w:rsidRDefault="00FB6BE7" w:rsidP="004D31A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</w:p>
        </w:tc>
        <w:tc>
          <w:tcPr>
            <w:tcW w:w="2662" w:type="dxa"/>
          </w:tcPr>
          <w:p w:rsidR="00FB6BE7" w:rsidRPr="00D97232" w:rsidRDefault="00FB6BE7" w:rsidP="00DA05C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+</w:t>
            </w:r>
            <w:r w:rsidR="00DA05CE">
              <w:rPr>
                <w:rFonts w:ascii="Arial" w:hAnsi="Arial" w:cs="Arial"/>
                <w:sz w:val="20"/>
                <w:szCs w:val="20"/>
                <w:lang w:val="kk-KZ"/>
              </w:rPr>
              <w:t>7 747 475 49 52</w:t>
            </w:r>
          </w:p>
        </w:tc>
      </w:tr>
      <w:tr w:rsidR="00FB6BE7" w:rsidRPr="009A50FF" w:rsidTr="00CD3DC8">
        <w:tc>
          <w:tcPr>
            <w:tcW w:w="551" w:type="dxa"/>
          </w:tcPr>
          <w:p w:rsidR="00FB6BE7" w:rsidRPr="00D97232" w:rsidRDefault="00FB6BE7" w:rsidP="00760A07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  <w:lang w:val="kk-KZ"/>
              </w:rPr>
              <w:t>2.</w:t>
            </w:r>
          </w:p>
        </w:tc>
        <w:tc>
          <w:tcPr>
            <w:tcW w:w="2421" w:type="dxa"/>
            <w:gridSpan w:val="3"/>
          </w:tcPr>
          <w:p w:rsidR="00FB6BE7" w:rsidRPr="00DF36F1" w:rsidRDefault="00FB6BE7" w:rsidP="00DF36F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36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Қуашбай</w:t>
            </w:r>
            <w:proofErr w:type="spellEnd"/>
            <w:r w:rsidRPr="00DF36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FB6BE7" w:rsidRDefault="00FB6BE7" w:rsidP="00DF36F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proofErr w:type="spellStart"/>
            <w:r w:rsidRPr="00DF36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Саттар</w:t>
            </w:r>
            <w:proofErr w:type="spellEnd"/>
          </w:p>
          <w:p w:rsidR="00FB6BE7" w:rsidRPr="00D72D53" w:rsidRDefault="00FB6BE7" w:rsidP="00DF36F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7" w:type="dxa"/>
          </w:tcPr>
          <w:p w:rsidR="00FB6BE7" w:rsidRPr="00D97232" w:rsidRDefault="00FB6BE7" w:rsidP="00760A07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</w:p>
        </w:tc>
        <w:tc>
          <w:tcPr>
            <w:tcW w:w="4469" w:type="dxa"/>
          </w:tcPr>
          <w:p w:rsidR="00FB6BE7" w:rsidRPr="00D97232" w:rsidRDefault="00FB6BE7" w:rsidP="00760A07">
            <w:pPr>
              <w:ind w:left="34" w:hanging="34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 w:rsidRPr="00DF36F1"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Экономика ғылымдарының докторы, профессор;</w:t>
            </w:r>
          </w:p>
        </w:tc>
        <w:tc>
          <w:tcPr>
            <w:tcW w:w="2662" w:type="dxa"/>
          </w:tcPr>
          <w:p w:rsidR="00FB6BE7" w:rsidRPr="00D97232" w:rsidRDefault="00FB6BE7" w:rsidP="00C72516">
            <w:pPr>
              <w:ind w:left="34" w:hanging="34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+7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F36F1">
              <w:rPr>
                <w:rFonts w:ascii="Arial" w:hAnsi="Arial" w:cs="Arial"/>
                <w:sz w:val="20"/>
                <w:szCs w:val="20"/>
              </w:rPr>
              <w:t>775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 </w:t>
            </w:r>
            <w:r w:rsidRPr="00DF36F1">
              <w:rPr>
                <w:rFonts w:ascii="Arial" w:hAnsi="Arial" w:cs="Arial"/>
                <w:sz w:val="20"/>
                <w:szCs w:val="20"/>
              </w:rPr>
              <w:t>304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DF36F1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DF36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FB6BE7" w:rsidRPr="009A50FF" w:rsidTr="00CD3DC8">
        <w:tc>
          <w:tcPr>
            <w:tcW w:w="551" w:type="dxa"/>
          </w:tcPr>
          <w:p w:rsidR="00FB6BE7" w:rsidRPr="00D97232" w:rsidRDefault="00FB6BE7" w:rsidP="00760A07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  <w:lang w:val="kk-KZ"/>
              </w:rPr>
              <w:t>3.</w:t>
            </w:r>
          </w:p>
        </w:tc>
        <w:tc>
          <w:tcPr>
            <w:tcW w:w="2421" w:type="dxa"/>
            <w:gridSpan w:val="3"/>
          </w:tcPr>
          <w:p w:rsidR="00FB6BE7" w:rsidRPr="00DF36F1" w:rsidRDefault="00FB6BE7" w:rsidP="00760A07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sz w:val="20"/>
                <w:szCs w:val="20"/>
                <w:lang w:val="kk-KZ"/>
              </w:rPr>
              <w:t xml:space="preserve">Шыныбекұлы </w:t>
            </w:r>
          </w:p>
          <w:p w:rsidR="00FB6BE7" w:rsidRPr="00DF36F1" w:rsidRDefault="00FB6BE7" w:rsidP="00760A07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sz w:val="20"/>
                <w:szCs w:val="20"/>
                <w:lang w:val="kk-KZ"/>
              </w:rPr>
              <w:t>Өмір</w:t>
            </w:r>
          </w:p>
          <w:p w:rsidR="00FB6BE7" w:rsidRPr="00DF36F1" w:rsidRDefault="00FB6BE7" w:rsidP="00760A07">
            <w:pPr>
              <w:ind w:left="709" w:hanging="70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7" w:type="dxa"/>
          </w:tcPr>
          <w:p w:rsidR="00FB6BE7" w:rsidRPr="00D97232" w:rsidRDefault="00FB6BE7" w:rsidP="00760A07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</w:p>
        </w:tc>
        <w:tc>
          <w:tcPr>
            <w:tcW w:w="4469" w:type="dxa"/>
          </w:tcPr>
          <w:p w:rsidR="00FB6BE7" w:rsidRPr="00D97232" w:rsidRDefault="00FB6BE7" w:rsidP="00760A07">
            <w:pPr>
              <w:ind w:left="34" w:hanging="34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«Зияткер-Ұстаз» қоғамдық бірлестігінің төрағасы;</w:t>
            </w:r>
          </w:p>
        </w:tc>
        <w:tc>
          <w:tcPr>
            <w:tcW w:w="2662" w:type="dxa"/>
          </w:tcPr>
          <w:p w:rsidR="00FB6BE7" w:rsidRPr="00D97232" w:rsidRDefault="00FB6BE7" w:rsidP="00760A07">
            <w:pPr>
              <w:ind w:left="34" w:hanging="34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+7 702 423 25 95</w:t>
            </w:r>
          </w:p>
        </w:tc>
      </w:tr>
      <w:tr w:rsidR="00FB6BE7" w:rsidRPr="009A50FF" w:rsidTr="00CD3DC8">
        <w:tc>
          <w:tcPr>
            <w:tcW w:w="551" w:type="dxa"/>
          </w:tcPr>
          <w:p w:rsidR="00FB6BE7" w:rsidRPr="00D97232" w:rsidRDefault="00FB6BE7" w:rsidP="00760A07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  <w:lang w:val="kk-KZ"/>
              </w:rPr>
              <w:t>4.</w:t>
            </w:r>
          </w:p>
        </w:tc>
        <w:tc>
          <w:tcPr>
            <w:tcW w:w="2421" w:type="dxa"/>
            <w:gridSpan w:val="3"/>
          </w:tcPr>
          <w:p w:rsidR="00FB6BE7" w:rsidRPr="00DF36F1" w:rsidRDefault="00FB6BE7" w:rsidP="00DF36F1">
            <w:pPr>
              <w:ind w:left="709" w:hanging="709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 w:rsidRPr="00DF36F1"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 xml:space="preserve">Козыбақов </w:t>
            </w:r>
          </w:p>
          <w:p w:rsidR="00FB6BE7" w:rsidRDefault="00FB6BE7" w:rsidP="00DF36F1">
            <w:pPr>
              <w:ind w:left="709" w:hanging="709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 w:rsidRPr="00DF36F1"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Турлыбек Умирбекович</w:t>
            </w:r>
          </w:p>
          <w:p w:rsidR="00FB6BE7" w:rsidRPr="00DF36F1" w:rsidRDefault="00FB6BE7" w:rsidP="00DF36F1">
            <w:pPr>
              <w:ind w:left="709" w:hanging="709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7" w:type="dxa"/>
          </w:tcPr>
          <w:p w:rsidR="00FB6BE7" w:rsidRPr="00D97232" w:rsidRDefault="00FB6BE7" w:rsidP="003B0235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</w:p>
        </w:tc>
        <w:tc>
          <w:tcPr>
            <w:tcW w:w="4469" w:type="dxa"/>
          </w:tcPr>
          <w:p w:rsidR="00FB6BE7" w:rsidRPr="00D97232" w:rsidRDefault="00FB6BE7" w:rsidP="00DF36F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 w:rsidRPr="00DF36F1"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«Парасатты Қазақстан» ҚБ төрағасы;</w:t>
            </w:r>
          </w:p>
        </w:tc>
        <w:tc>
          <w:tcPr>
            <w:tcW w:w="2662" w:type="dxa"/>
          </w:tcPr>
          <w:p w:rsidR="00FB6BE7" w:rsidRPr="00D97232" w:rsidRDefault="00FB6BE7" w:rsidP="003B023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+7</w:t>
            </w:r>
            <w:r>
              <w:rPr>
                <w:rFonts w:ascii="Arial" w:hAnsi="Arial" w:cs="Arial"/>
                <w:sz w:val="20"/>
                <w:szCs w:val="20"/>
              </w:rPr>
              <w:t> 701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111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24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DF36F1">
              <w:rPr>
                <w:rFonts w:ascii="Arial" w:hAnsi="Arial" w:cs="Arial"/>
                <w:sz w:val="20"/>
                <w:szCs w:val="20"/>
              </w:rPr>
              <w:t>52</w:t>
            </w:r>
          </w:p>
        </w:tc>
      </w:tr>
      <w:tr w:rsidR="00FB6BE7" w:rsidRPr="009A50FF" w:rsidTr="00CD3DC8">
        <w:tc>
          <w:tcPr>
            <w:tcW w:w="551" w:type="dxa"/>
          </w:tcPr>
          <w:p w:rsidR="00FB6BE7" w:rsidRPr="00D97232" w:rsidRDefault="00FB6BE7" w:rsidP="00760A07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  <w:lang w:val="kk-KZ"/>
              </w:rPr>
              <w:t>5.</w:t>
            </w:r>
          </w:p>
        </w:tc>
        <w:tc>
          <w:tcPr>
            <w:tcW w:w="2421" w:type="dxa"/>
            <w:gridSpan w:val="3"/>
          </w:tcPr>
          <w:p w:rsidR="00FB6BE7" w:rsidRPr="00DF36F1" w:rsidRDefault="00FB6BE7" w:rsidP="004D31AB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sz w:val="20"/>
                <w:szCs w:val="20"/>
                <w:lang w:val="kk-KZ"/>
              </w:rPr>
              <w:t xml:space="preserve">Яворский </w:t>
            </w:r>
          </w:p>
          <w:p w:rsidR="00FB6BE7" w:rsidRPr="00DF36F1" w:rsidRDefault="00FB6BE7" w:rsidP="004D31AB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sz w:val="20"/>
                <w:szCs w:val="20"/>
                <w:lang w:val="kk-KZ"/>
              </w:rPr>
              <w:t>Евгений Анатольевич</w:t>
            </w:r>
          </w:p>
          <w:p w:rsidR="00FB6BE7" w:rsidRPr="00DF36F1" w:rsidRDefault="00FB6BE7" w:rsidP="004D31AB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87" w:type="dxa"/>
          </w:tcPr>
          <w:p w:rsidR="00FB6BE7" w:rsidRPr="00D97232" w:rsidRDefault="00FB6BE7" w:rsidP="004D31AB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</w:p>
        </w:tc>
        <w:tc>
          <w:tcPr>
            <w:tcW w:w="4469" w:type="dxa"/>
          </w:tcPr>
          <w:p w:rsidR="00FB6BE7" w:rsidRPr="00D97232" w:rsidRDefault="00FB6BE7" w:rsidP="004D31AB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ru-RU"/>
              </w:rPr>
            </w:pPr>
            <w:r w:rsidRPr="00D97232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 xml:space="preserve">«Яворский и партнеры» </w:t>
            </w:r>
            <w:proofErr w:type="spellStart"/>
            <w:r w:rsidRPr="00D97232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жеке</w:t>
            </w:r>
            <w:proofErr w:type="spellEnd"/>
            <w:r w:rsidRPr="00D97232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97232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ав</w:t>
            </w:r>
            <w:r w:rsidR="00795721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докаттық</w:t>
            </w:r>
            <w:proofErr w:type="spellEnd"/>
            <w:r w:rsidR="00795721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795721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конторасының</w:t>
            </w:r>
            <w:proofErr w:type="spellEnd"/>
            <w:r w:rsidR="00795721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 xml:space="preserve"> директоры;</w:t>
            </w:r>
          </w:p>
          <w:p w:rsidR="00FB6BE7" w:rsidRPr="00D97232" w:rsidRDefault="00FB6BE7" w:rsidP="004D31A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662" w:type="dxa"/>
          </w:tcPr>
          <w:p w:rsidR="00FB6BE7" w:rsidRPr="00D97232" w:rsidRDefault="00FB6BE7" w:rsidP="004D31AB">
            <w:pPr>
              <w:rPr>
                <w:rFonts w:ascii="Arial" w:hAnsi="Arial" w:cs="Arial"/>
                <w:sz w:val="20"/>
                <w:szCs w:val="20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+7</w:t>
            </w:r>
            <w:r w:rsidRPr="00D97232">
              <w:rPr>
                <w:rFonts w:ascii="Arial" w:hAnsi="Arial" w:cs="Arial"/>
                <w:sz w:val="20"/>
                <w:szCs w:val="20"/>
              </w:rPr>
              <w:t xml:space="preserve"> 701 722 12 82</w:t>
            </w:r>
          </w:p>
        </w:tc>
      </w:tr>
      <w:tr w:rsidR="00FB6BE7" w:rsidRPr="009A50FF" w:rsidTr="00CD3DC8">
        <w:tc>
          <w:tcPr>
            <w:tcW w:w="551" w:type="dxa"/>
          </w:tcPr>
          <w:p w:rsidR="00FB6BE7" w:rsidRPr="00D97232" w:rsidRDefault="00FB6BE7" w:rsidP="00760A07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b/>
                <w:sz w:val="20"/>
                <w:szCs w:val="20"/>
                <w:lang w:val="kk-KZ"/>
              </w:rPr>
              <w:t>6.</w:t>
            </w:r>
          </w:p>
        </w:tc>
        <w:tc>
          <w:tcPr>
            <w:tcW w:w="2421" w:type="dxa"/>
            <w:gridSpan w:val="3"/>
          </w:tcPr>
          <w:p w:rsidR="00FB6BE7" w:rsidRPr="00DF36F1" w:rsidRDefault="00FB6BE7" w:rsidP="00DF36F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color w:val="000000" w:themeColor="text1"/>
                <w:sz w:val="20"/>
                <w:szCs w:val="20"/>
                <w:lang w:val="kk-KZ"/>
              </w:rPr>
              <w:t xml:space="preserve">Битасов </w:t>
            </w:r>
          </w:p>
          <w:p w:rsidR="00FB6BE7" w:rsidRPr="00D97232" w:rsidRDefault="00FB6BE7" w:rsidP="00DF36F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color w:val="000000" w:themeColor="text1"/>
                <w:sz w:val="20"/>
                <w:szCs w:val="20"/>
                <w:lang w:val="kk-KZ"/>
              </w:rPr>
              <w:t>Кайрат Алиханович</w:t>
            </w:r>
            <w:r w:rsidR="003702F1">
              <w:rPr>
                <w:rFonts w:ascii="Arial" w:hAnsi="Arial" w:cs="Arial"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7" w:type="dxa"/>
          </w:tcPr>
          <w:p w:rsidR="00FB6BE7" w:rsidRPr="00D97232" w:rsidRDefault="00FB6BE7" w:rsidP="00760A07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</w:p>
        </w:tc>
        <w:tc>
          <w:tcPr>
            <w:tcW w:w="4469" w:type="dxa"/>
          </w:tcPr>
          <w:p w:rsidR="00FB6BE7" w:rsidRDefault="00FB6BE7" w:rsidP="00760A07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F36F1">
              <w:rPr>
                <w:rFonts w:ascii="Arial" w:hAnsi="Arial" w:cs="Arial"/>
                <w:sz w:val="20"/>
                <w:szCs w:val="20"/>
                <w:lang w:val="kk-KZ"/>
              </w:rPr>
              <w:t>«Халықтың игілігіне» Қоғамдық бақылау» Республикалық қоғамдық</w:t>
            </w:r>
            <w:r w:rsidR="00795721">
              <w:rPr>
                <w:rFonts w:ascii="Arial" w:hAnsi="Arial" w:cs="Arial"/>
                <w:sz w:val="20"/>
                <w:szCs w:val="20"/>
                <w:lang w:val="kk-KZ"/>
              </w:rPr>
              <w:t xml:space="preserve"> бірлестігінің төрағасы.</w:t>
            </w:r>
          </w:p>
          <w:p w:rsidR="00FB6BE7" w:rsidRPr="00DF36F1" w:rsidRDefault="00FB6BE7" w:rsidP="00760A07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662" w:type="dxa"/>
          </w:tcPr>
          <w:p w:rsidR="00FB6BE7" w:rsidRPr="00D97232" w:rsidRDefault="00FB6BE7" w:rsidP="00760A07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D97232">
              <w:rPr>
                <w:rFonts w:ascii="Arial" w:hAnsi="Arial" w:cs="Arial"/>
                <w:sz w:val="20"/>
                <w:szCs w:val="20"/>
                <w:lang w:val="kk-KZ"/>
              </w:rPr>
              <w:t>+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7 702 339 66 </w:t>
            </w:r>
            <w:r w:rsidRPr="00DF36F1">
              <w:rPr>
                <w:rFonts w:ascii="Arial" w:hAnsi="Arial" w:cs="Arial"/>
                <w:sz w:val="20"/>
                <w:szCs w:val="20"/>
                <w:lang w:val="kk-KZ"/>
              </w:rPr>
              <w:t>96</w:t>
            </w:r>
          </w:p>
        </w:tc>
      </w:tr>
    </w:tbl>
    <w:p w:rsidR="00A56F66" w:rsidRDefault="00A56F66"/>
    <w:sectPr w:rsidR="00A56F66" w:rsidSect="00BE2322">
      <w:pgSz w:w="12240" w:h="15840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91734"/>
    <w:multiLevelType w:val="hybridMultilevel"/>
    <w:tmpl w:val="11E28094"/>
    <w:lvl w:ilvl="0" w:tplc="9640986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A42EB6"/>
    <w:multiLevelType w:val="hybridMultilevel"/>
    <w:tmpl w:val="11E28094"/>
    <w:lvl w:ilvl="0" w:tplc="9640986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1A0"/>
    <w:rsid w:val="0006243C"/>
    <w:rsid w:val="00081B37"/>
    <w:rsid w:val="001317E4"/>
    <w:rsid w:val="0014484D"/>
    <w:rsid w:val="001E0D54"/>
    <w:rsid w:val="00204989"/>
    <w:rsid w:val="00251763"/>
    <w:rsid w:val="0028039A"/>
    <w:rsid w:val="00302434"/>
    <w:rsid w:val="003237CA"/>
    <w:rsid w:val="00343984"/>
    <w:rsid w:val="003702F1"/>
    <w:rsid w:val="003D02DC"/>
    <w:rsid w:val="003E4E07"/>
    <w:rsid w:val="004376C6"/>
    <w:rsid w:val="004F29A2"/>
    <w:rsid w:val="005229CE"/>
    <w:rsid w:val="005B71A0"/>
    <w:rsid w:val="006D3240"/>
    <w:rsid w:val="0073205E"/>
    <w:rsid w:val="00760A07"/>
    <w:rsid w:val="00795721"/>
    <w:rsid w:val="007B6F0C"/>
    <w:rsid w:val="00830252"/>
    <w:rsid w:val="00836681"/>
    <w:rsid w:val="008A6D51"/>
    <w:rsid w:val="008F15E0"/>
    <w:rsid w:val="00994EC9"/>
    <w:rsid w:val="009A50FF"/>
    <w:rsid w:val="00A314F9"/>
    <w:rsid w:val="00A56687"/>
    <w:rsid w:val="00A56F66"/>
    <w:rsid w:val="00A6463A"/>
    <w:rsid w:val="00AA3243"/>
    <w:rsid w:val="00AC2C0A"/>
    <w:rsid w:val="00AD16BF"/>
    <w:rsid w:val="00AF3F23"/>
    <w:rsid w:val="00AF5020"/>
    <w:rsid w:val="00B57266"/>
    <w:rsid w:val="00BB29C8"/>
    <w:rsid w:val="00BE2322"/>
    <w:rsid w:val="00C61B85"/>
    <w:rsid w:val="00C72516"/>
    <w:rsid w:val="00CB2B3F"/>
    <w:rsid w:val="00CD3DC8"/>
    <w:rsid w:val="00CD7D71"/>
    <w:rsid w:val="00D72D53"/>
    <w:rsid w:val="00D97232"/>
    <w:rsid w:val="00DA05CE"/>
    <w:rsid w:val="00DC49E5"/>
    <w:rsid w:val="00DF36F1"/>
    <w:rsid w:val="00E43F48"/>
    <w:rsid w:val="00E71E12"/>
    <w:rsid w:val="00E74089"/>
    <w:rsid w:val="00EC3781"/>
    <w:rsid w:val="00EC675F"/>
    <w:rsid w:val="00F31B3F"/>
    <w:rsid w:val="00FB5B8D"/>
    <w:rsid w:val="00FB6BE7"/>
    <w:rsid w:val="00FF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0A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C0A"/>
    <w:pPr>
      <w:ind w:left="720"/>
      <w:contextualSpacing/>
    </w:pPr>
  </w:style>
  <w:style w:type="table" w:styleId="a4">
    <w:name w:val="Table Grid"/>
    <w:basedOn w:val="a1"/>
    <w:uiPriority w:val="59"/>
    <w:rsid w:val="00AC2C0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C2C0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229C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29CE"/>
    <w:rPr>
      <w:rFonts w:ascii="Arial" w:hAnsi="Arial" w:cs="Arial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0A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C0A"/>
    <w:pPr>
      <w:ind w:left="720"/>
      <w:contextualSpacing/>
    </w:pPr>
  </w:style>
  <w:style w:type="table" w:styleId="a4">
    <w:name w:val="Table Grid"/>
    <w:basedOn w:val="a1"/>
    <w:uiPriority w:val="59"/>
    <w:rsid w:val="00AC2C0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C2C0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229C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29CE"/>
    <w:rPr>
      <w:rFonts w:ascii="Arial" w:hAnsi="Arial" w:cs="Arial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Гульнар</cp:lastModifiedBy>
  <cp:revision>52</cp:revision>
  <cp:lastPrinted>2025-04-07T06:34:00Z</cp:lastPrinted>
  <dcterms:created xsi:type="dcterms:W3CDTF">2022-11-18T12:13:00Z</dcterms:created>
  <dcterms:modified xsi:type="dcterms:W3CDTF">2025-04-23T09:39:00Z</dcterms:modified>
</cp:coreProperties>
</file>